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5F58" w:rsidRPr="00571098" w:rsidRDefault="001D01CF" w:rsidP="00445F58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  <w:r w:rsidRPr="00751BE2">
        <w:rPr>
          <w:rFonts w:ascii="Times New Roman" w:hAnsi="Times New Roman" w:cs="Times New Roman"/>
          <w:b/>
          <w:sz w:val="16"/>
          <w:szCs w:val="16"/>
        </w:rPr>
        <w:t>КАЛЕНДАРНО-ТЕМАТИЧЕСКОЕ ПЛАНИРОВАНИЕ</w:t>
      </w:r>
      <w:r w:rsidR="00445F58">
        <w:rPr>
          <w:rFonts w:ascii="Times New Roman" w:hAnsi="Times New Roman" w:cs="Times New Roman"/>
          <w:b/>
          <w:sz w:val="16"/>
          <w:szCs w:val="16"/>
        </w:rPr>
        <w:t xml:space="preserve"> </w:t>
      </w:r>
      <w:r w:rsidR="00445F58" w:rsidRPr="00571098">
        <w:rPr>
          <w:rFonts w:ascii="Times New Roman" w:hAnsi="Times New Roman"/>
          <w:b/>
          <w:sz w:val="16"/>
          <w:szCs w:val="16"/>
        </w:rPr>
        <w:t>к УМК «Английский в Фокусе» (“</w:t>
      </w:r>
      <w:r w:rsidR="00445F58" w:rsidRPr="00571098">
        <w:rPr>
          <w:rFonts w:ascii="Times New Roman" w:hAnsi="Times New Roman"/>
          <w:b/>
          <w:sz w:val="16"/>
          <w:szCs w:val="16"/>
          <w:lang w:val="en-US"/>
        </w:rPr>
        <w:t>Spotlight</w:t>
      </w:r>
      <w:r w:rsidR="00445F58" w:rsidRPr="00571098">
        <w:rPr>
          <w:rFonts w:ascii="Times New Roman" w:hAnsi="Times New Roman"/>
          <w:b/>
          <w:sz w:val="16"/>
          <w:szCs w:val="16"/>
        </w:rPr>
        <w:t xml:space="preserve">”) </w:t>
      </w:r>
      <w:r w:rsidR="00445F58">
        <w:rPr>
          <w:rFonts w:ascii="Times New Roman" w:hAnsi="Times New Roman"/>
          <w:b/>
          <w:sz w:val="16"/>
          <w:szCs w:val="16"/>
        </w:rPr>
        <w:t>2</w:t>
      </w:r>
      <w:r w:rsidR="00445F58" w:rsidRPr="00571098">
        <w:rPr>
          <w:rFonts w:ascii="Times New Roman" w:hAnsi="Times New Roman"/>
          <w:b/>
          <w:sz w:val="16"/>
          <w:szCs w:val="16"/>
        </w:rPr>
        <w:t xml:space="preserve"> класс</w:t>
      </w:r>
    </w:p>
    <w:tbl>
      <w:tblPr>
        <w:tblW w:w="1612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992"/>
        <w:gridCol w:w="1134"/>
        <w:gridCol w:w="2835"/>
        <w:gridCol w:w="1701"/>
        <w:gridCol w:w="1559"/>
        <w:gridCol w:w="2835"/>
        <w:gridCol w:w="1985"/>
        <w:gridCol w:w="850"/>
        <w:gridCol w:w="851"/>
        <w:gridCol w:w="850"/>
      </w:tblGrid>
      <w:tr w:rsidR="001D01CF" w:rsidRPr="00751BE2" w:rsidTr="009A50C3">
        <w:trPr>
          <w:cantSplit/>
          <w:trHeight w:val="372"/>
          <w:tblHeader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</w:tcBorders>
            <w:textDirection w:val="btLr"/>
          </w:tcPr>
          <w:p w:rsidR="001D01CF" w:rsidRPr="00751BE2" w:rsidRDefault="001D01CF" w:rsidP="00662AFD">
            <w:pPr>
              <w:spacing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bookmarkStart w:id="0" w:name="_GoBack"/>
            <w:bookmarkEnd w:id="0"/>
            <w:r w:rsidRPr="00751BE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№ урока </w:t>
            </w:r>
          </w:p>
        </w:tc>
        <w:tc>
          <w:tcPr>
            <w:tcW w:w="2126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1D01CF" w:rsidRPr="00751BE2" w:rsidRDefault="001D01CF" w:rsidP="00662AFD">
            <w:pPr>
              <w:keepNext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Тема, тип урока </w:t>
            </w:r>
          </w:p>
          <w:p w:rsidR="001D01CF" w:rsidRPr="00751BE2" w:rsidRDefault="001D01CF" w:rsidP="00662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01CF" w:rsidRPr="00751BE2" w:rsidRDefault="00C33585" w:rsidP="00662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Элементы содержания урока</w:t>
            </w:r>
          </w:p>
        </w:tc>
        <w:tc>
          <w:tcPr>
            <w:tcW w:w="6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1CF" w:rsidRPr="00751BE2" w:rsidRDefault="001D01CF" w:rsidP="00662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Планируемые результаты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01CF" w:rsidRPr="00751BE2" w:rsidRDefault="001D01CF" w:rsidP="00662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Вид контроля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CF" w:rsidRPr="00751BE2" w:rsidRDefault="001D01CF" w:rsidP="00662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Дата проведения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01CF" w:rsidRPr="00751BE2" w:rsidRDefault="001D01CF" w:rsidP="00662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Примечание</w:t>
            </w:r>
          </w:p>
        </w:tc>
      </w:tr>
      <w:tr w:rsidR="001D01CF" w:rsidRPr="00751BE2" w:rsidTr="009A50C3">
        <w:trPr>
          <w:cantSplit/>
          <w:trHeight w:val="508"/>
          <w:tblHeader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</w:tcBorders>
            <w:textDirection w:val="btLr"/>
          </w:tcPr>
          <w:p w:rsidR="001D01CF" w:rsidRPr="00751BE2" w:rsidRDefault="001D01CF" w:rsidP="00662AFD">
            <w:pPr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tcBorders>
              <w:right w:val="single" w:sz="4" w:space="0" w:color="auto"/>
            </w:tcBorders>
          </w:tcPr>
          <w:p w:rsidR="001D01CF" w:rsidRPr="00751BE2" w:rsidRDefault="001D01CF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01CF" w:rsidRPr="00751BE2" w:rsidRDefault="001D01CF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D01CF" w:rsidRPr="00751BE2" w:rsidRDefault="001D01CF" w:rsidP="00662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Предметные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1D01CF" w:rsidRPr="00751BE2" w:rsidRDefault="001D01CF" w:rsidP="00662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Личностные</w:t>
            </w:r>
          </w:p>
        </w:tc>
        <w:tc>
          <w:tcPr>
            <w:tcW w:w="283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D01CF" w:rsidRPr="00751BE2" w:rsidRDefault="001D01CF" w:rsidP="00662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751BE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Метапредметные</w:t>
            </w:r>
            <w:proofErr w:type="spellEnd"/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01CF" w:rsidRPr="00751BE2" w:rsidRDefault="001D01CF" w:rsidP="00662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</w:tcPr>
          <w:p w:rsidR="001D01CF" w:rsidRPr="00751BE2" w:rsidRDefault="001D01CF" w:rsidP="00662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 плану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1D01CF" w:rsidRPr="00751BE2" w:rsidRDefault="001D01CF" w:rsidP="00662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факт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01CF" w:rsidRPr="00751BE2" w:rsidRDefault="001D01CF" w:rsidP="00662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1D01CF" w:rsidRPr="00751BE2" w:rsidTr="009A50C3">
        <w:trPr>
          <w:cantSplit/>
          <w:trHeight w:val="394"/>
        </w:trPr>
        <w:tc>
          <w:tcPr>
            <w:tcW w:w="16126" w:type="dxa"/>
            <w:gridSpan w:val="11"/>
          </w:tcPr>
          <w:p w:rsidR="001D01CF" w:rsidRPr="00751BE2" w:rsidRDefault="001D01CF" w:rsidP="00662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Вводный раздел 1. Алфавит (7часов)</w:t>
            </w:r>
          </w:p>
        </w:tc>
      </w:tr>
      <w:tr w:rsidR="00E4264B" w:rsidRPr="00751BE2" w:rsidTr="009A50C3">
        <w:trPr>
          <w:cantSplit/>
          <w:trHeight w:val="1536"/>
        </w:trPr>
        <w:tc>
          <w:tcPr>
            <w:tcW w:w="534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92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Знакомство с английским языком. Приветствие.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С4-5</w:t>
            </w:r>
          </w:p>
        </w:tc>
        <w:tc>
          <w:tcPr>
            <w:tcW w:w="1134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Комбинированный урок</w:t>
            </w:r>
          </w:p>
        </w:tc>
        <w:tc>
          <w:tcPr>
            <w:tcW w:w="283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Знакомятся с новым предметом и новым учебником, английским алфавитом; </w:t>
            </w:r>
            <w:r w:rsidRPr="00751BE2">
              <w:rPr>
                <w:rFonts w:ascii="Times New Roman" w:hAnsi="Times New Roman" w:cs="Times New Roman"/>
                <w:color w:val="000000"/>
                <w:w w:val="0"/>
                <w:sz w:val="16"/>
                <w:szCs w:val="16"/>
              </w:rPr>
              <w:t>овладевают и употребляют в речи новые ЛЕ по теме; правильно употребляют в речи грамматические конструкции; научиться вести диалог</w:t>
            </w:r>
          </w:p>
        </w:tc>
        <w:tc>
          <w:tcPr>
            <w:tcW w:w="1701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Научиться приветствовать друг друга и учителя, знакомиться и прощаться.         Лексика активная: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Hello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!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Goodbye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!                                Лексика пассивная: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everyone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.                          Лексические и грамматические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структуры:I’m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... </w:t>
            </w:r>
            <w:r w:rsidRPr="00751BE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My name is... What’s your name? How are you? Fine, thanks</w:t>
            </w:r>
          </w:p>
        </w:tc>
        <w:tc>
          <w:tcPr>
            <w:tcW w:w="1559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Формирование адекватной мотивации к учению</w:t>
            </w:r>
          </w:p>
        </w:tc>
        <w:tc>
          <w:tcPr>
            <w:tcW w:w="2835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i/>
                <w:sz w:val="16"/>
                <w:szCs w:val="16"/>
                <w:u w:val="single"/>
              </w:rPr>
              <w:t>Регулятивные</w:t>
            </w:r>
            <w:proofErr w:type="gramEnd"/>
            <w:r w:rsidRPr="00751BE2">
              <w:rPr>
                <w:rFonts w:ascii="Times New Roman" w:eastAsia="Calibri" w:hAnsi="Times New Roman" w:cs="Times New Roman"/>
                <w:i/>
                <w:sz w:val="16"/>
                <w:szCs w:val="16"/>
                <w:u w:val="single"/>
              </w:rPr>
              <w:t xml:space="preserve"> (Р)</w:t>
            </w:r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– организовывать свое рабочее место</w:t>
            </w:r>
          </w:p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Познавательные (П)  – научиться высказывать свое предположение на основе иллюстраций в учебнике, </w:t>
            </w: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воспроизводить по памяти информацию</w:t>
            </w:r>
            <w:proofErr w:type="gramEnd"/>
          </w:p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Коммуникативные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(К)  – участвовать в диалоге на уроке</w:t>
            </w:r>
          </w:p>
        </w:tc>
        <w:tc>
          <w:tcPr>
            <w:tcW w:w="198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контроль лексико-грам.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нав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, говорения, чтения,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аудир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., письма</w:t>
            </w:r>
          </w:p>
        </w:tc>
        <w:tc>
          <w:tcPr>
            <w:tcW w:w="850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851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850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</w:tr>
      <w:tr w:rsidR="00E4264B" w:rsidRPr="00751BE2" w:rsidTr="009A50C3">
        <w:trPr>
          <w:cantSplit/>
          <w:trHeight w:val="1134"/>
        </w:trPr>
        <w:tc>
          <w:tcPr>
            <w:tcW w:w="534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92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Мои первые буквы</w:t>
            </w: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</w:t>
            </w: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a</w:t>
            </w: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h</w:t>
            </w: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УЧ: стр.6-7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Комбинированный</w:t>
            </w:r>
          </w:p>
        </w:tc>
        <w:tc>
          <w:tcPr>
            <w:tcW w:w="283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Научиться распознавать буквы и звуки (</w:t>
            </w:r>
            <w:r w:rsidRPr="00751BE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</w:t>
            </w: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51BE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</w:t>
            </w: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Научиться писать строчные буквы английского алфавита (</w:t>
            </w:r>
            <w:r w:rsidRPr="00751BE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</w:t>
            </w: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—</w:t>
            </w:r>
            <w:r w:rsidRPr="00751BE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</w:t>
            </w: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), читать слова, начинающиеся с этих букв.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Лексика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пассивная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: ant, bed, cat, dog, egg, flag, glass, horse</w:t>
            </w:r>
          </w:p>
        </w:tc>
        <w:tc>
          <w:tcPr>
            <w:tcW w:w="1559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Формирование адекватной мотивации к учению</w:t>
            </w:r>
          </w:p>
        </w:tc>
        <w:tc>
          <w:tcPr>
            <w:tcW w:w="283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Р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– определять последовательность выполнения деятельности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П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- воспроизводить по памяти информацию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К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-  соблюдать простейшие нормы речевого этикета:  здороваться, прощаться</w:t>
            </w:r>
          </w:p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проверка </w:t>
            </w:r>
            <w:proofErr w:type="spellStart"/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дом</w:t>
            </w:r>
            <w:proofErr w:type="gramStart"/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.з</w:t>
            </w:r>
            <w:proofErr w:type="gramEnd"/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</w:t>
            </w:r>
            <w:proofErr w:type="spellEnd"/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контроль лексико-грам.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нав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, говорения, чтения,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аудир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., письма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850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</w:tr>
      <w:tr w:rsidR="00E4264B" w:rsidRPr="00751BE2" w:rsidTr="009A50C3">
        <w:trPr>
          <w:cantSplit/>
          <w:trHeight w:val="1134"/>
        </w:trPr>
        <w:tc>
          <w:tcPr>
            <w:tcW w:w="534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92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Мои первые буквы (</w:t>
            </w: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i</w:t>
            </w: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q</w:t>
            </w: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УЧ: стр.8-9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Комбинированный</w:t>
            </w:r>
          </w:p>
        </w:tc>
        <w:tc>
          <w:tcPr>
            <w:tcW w:w="283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Научиться распознавать буквы и звуки (</w:t>
            </w:r>
            <w:r w:rsidRPr="00751BE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</w:t>
            </w: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51BE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q</w:t>
            </w: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:rsidR="00E4264B" w:rsidRPr="00751BE2" w:rsidRDefault="00E4264B" w:rsidP="00662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Научиться писать строчные буквы английского алфавита (</w:t>
            </w:r>
            <w:r w:rsidRPr="00751BE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</w:t>
            </w: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—</w:t>
            </w:r>
            <w:r w:rsidRPr="00751BE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q</w:t>
            </w: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), читать слова, начинающиеся с этих букв.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Лексика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пассивная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: ink, jug, kangaroo, lamp, mouse, nest, orange, pin, queen</w:t>
            </w:r>
          </w:p>
        </w:tc>
        <w:tc>
          <w:tcPr>
            <w:tcW w:w="1559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Формирование адекватной мотивации к учению</w:t>
            </w:r>
          </w:p>
        </w:tc>
        <w:tc>
          <w:tcPr>
            <w:tcW w:w="283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Р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– определять последовательность выполнения деятельности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П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- воспроизводить по памяти информацию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К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-  отвечать на вопросы учителя и одноклассников</w:t>
            </w:r>
          </w:p>
        </w:tc>
        <w:tc>
          <w:tcPr>
            <w:tcW w:w="198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проверка </w:t>
            </w:r>
            <w:proofErr w:type="spellStart"/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дом</w:t>
            </w:r>
            <w:proofErr w:type="gramStart"/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.з</w:t>
            </w:r>
            <w:proofErr w:type="gramEnd"/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</w:t>
            </w:r>
            <w:proofErr w:type="spellEnd"/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контроль лексико-грам.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нав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, говорения, чтения,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аудир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., письма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851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850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</w:tr>
      <w:tr w:rsidR="00E4264B" w:rsidRPr="00751BE2" w:rsidTr="009A50C3">
        <w:trPr>
          <w:cantSplit/>
          <w:trHeight w:val="1134"/>
        </w:trPr>
        <w:tc>
          <w:tcPr>
            <w:tcW w:w="534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92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Мои первые буквы (</w:t>
            </w: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r</w:t>
            </w: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z</w:t>
            </w: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УЧ: стр.10-11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Усвоение новых знаний и умений</w:t>
            </w:r>
          </w:p>
        </w:tc>
        <w:tc>
          <w:tcPr>
            <w:tcW w:w="283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Научиться распознавать буквы и звуки (</w:t>
            </w:r>
            <w:r w:rsidRPr="00751BE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</w:t>
            </w: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51BE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z</w:t>
            </w: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:rsidR="00E4264B" w:rsidRPr="00751BE2" w:rsidRDefault="00E4264B" w:rsidP="00662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Научиться писать строчные буквы английского алфавита (г—z), читать слова, начинающиеся с этих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букв</w:t>
            </w:r>
            <w:proofErr w:type="gram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.Л</w:t>
            </w:r>
            <w:proofErr w:type="gram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ексика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 активная: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Yes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No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r w:rsidRPr="00751BE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Well done! </w:t>
            </w: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Лексика</w:t>
            </w:r>
            <w:r w:rsidRPr="00751BE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пассивная</w:t>
            </w:r>
            <w:r w:rsidRPr="00751BE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:rabbit, snake, tree, umbrella, vest, window, box, yacht, zip</w:t>
            </w:r>
          </w:p>
        </w:tc>
        <w:tc>
          <w:tcPr>
            <w:tcW w:w="1559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Формирование адекватной мотивации к учению</w:t>
            </w:r>
          </w:p>
        </w:tc>
        <w:tc>
          <w:tcPr>
            <w:tcW w:w="283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Р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– определять последовательность выполнения деятельности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П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- воспроизводить по памяти информацию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К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-  отвечать на вопросы учителя и одноклассников</w:t>
            </w:r>
          </w:p>
        </w:tc>
        <w:tc>
          <w:tcPr>
            <w:tcW w:w="198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проверка </w:t>
            </w:r>
            <w:proofErr w:type="spellStart"/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дом</w:t>
            </w:r>
            <w:proofErr w:type="gramStart"/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.з</w:t>
            </w:r>
            <w:proofErr w:type="gramEnd"/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</w:t>
            </w:r>
            <w:proofErr w:type="spellEnd"/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контроль лексико-грам.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нав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, говорения, чтения,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аудир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., письма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851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850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</w:tr>
      <w:tr w:rsidR="00E4264B" w:rsidRPr="00751BE2" w:rsidTr="009A50C3">
        <w:trPr>
          <w:cantSplit/>
          <w:trHeight w:val="1134"/>
        </w:trPr>
        <w:tc>
          <w:tcPr>
            <w:tcW w:w="534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5</w:t>
            </w:r>
          </w:p>
        </w:tc>
        <w:tc>
          <w:tcPr>
            <w:tcW w:w="992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Буквы вместе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УЧ: стр.12-13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Систематизация и обобщение знаний и умений</w:t>
            </w:r>
          </w:p>
        </w:tc>
        <w:tc>
          <w:tcPr>
            <w:tcW w:w="283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Научиться читать буквосочетания «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sh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», «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ch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», развивать навыки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аудирования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 и письма</w:t>
            </w:r>
          </w:p>
        </w:tc>
        <w:tc>
          <w:tcPr>
            <w:tcW w:w="1701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Научиться читать слова с буквосочетаниями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sh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 и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ch.Лексика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пассивная:sheep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fish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ship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chick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cheese</w:t>
            </w:r>
            <w:proofErr w:type="spellEnd"/>
          </w:p>
        </w:tc>
        <w:tc>
          <w:tcPr>
            <w:tcW w:w="1559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Формирование адекватной мотивации к учению</w:t>
            </w:r>
          </w:p>
        </w:tc>
        <w:tc>
          <w:tcPr>
            <w:tcW w:w="283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Р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– определять последовательность выполнения деятельности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П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- воспроизводить по памяти информацию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К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-  отвечать на вопросы учителя и одноклассников</w:t>
            </w:r>
          </w:p>
        </w:tc>
        <w:tc>
          <w:tcPr>
            <w:tcW w:w="198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проверка </w:t>
            </w:r>
            <w:proofErr w:type="spellStart"/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дом</w:t>
            </w:r>
            <w:proofErr w:type="gramStart"/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.з</w:t>
            </w:r>
            <w:proofErr w:type="gramEnd"/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</w:t>
            </w:r>
            <w:proofErr w:type="spellEnd"/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контроль лексико-грам.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нав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, говорения, чтения,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аудир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., письма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851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850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</w:tr>
      <w:tr w:rsidR="00E4264B" w:rsidRPr="00751BE2" w:rsidTr="009A50C3">
        <w:trPr>
          <w:cantSplit/>
          <w:trHeight w:val="1134"/>
        </w:trPr>
        <w:tc>
          <w:tcPr>
            <w:tcW w:w="534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92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Буквы вместе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УЧ: стр.14-15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Систематизация и обобщение знаний и умений</w:t>
            </w:r>
          </w:p>
        </w:tc>
        <w:tc>
          <w:tcPr>
            <w:tcW w:w="283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Научиться читать буквосочетания «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th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», «</w:t>
            </w:r>
            <w:r w:rsidRPr="00751BE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ph</w:t>
            </w: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», развивать навыки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аудирования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 и письма</w:t>
            </w:r>
          </w:p>
        </w:tc>
        <w:tc>
          <w:tcPr>
            <w:tcW w:w="1701" w:type="dxa"/>
          </w:tcPr>
          <w:p w:rsidR="00E4264B" w:rsidRPr="00751BE2" w:rsidRDefault="00E4264B" w:rsidP="00662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Научиться читать слова с буквосочетаниями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th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 и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ph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. Лексика</w:t>
            </w:r>
            <w:r w:rsidRPr="00751BE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пассивная</w:t>
            </w:r>
            <w:r w:rsidRPr="00751BE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:thumb, thimble, the. this, photo, dolphin, elephant</w:t>
            </w:r>
          </w:p>
        </w:tc>
        <w:tc>
          <w:tcPr>
            <w:tcW w:w="1559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Формирование адекватной мотивации к учению</w:t>
            </w:r>
          </w:p>
        </w:tc>
        <w:tc>
          <w:tcPr>
            <w:tcW w:w="283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Р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– определять последовательность выполнения деятельности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П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- воспроизводить по памяти информацию 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К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-  отвечать на вопросы учителя и одноклассников</w:t>
            </w:r>
          </w:p>
        </w:tc>
        <w:tc>
          <w:tcPr>
            <w:tcW w:w="198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проверка </w:t>
            </w:r>
            <w:proofErr w:type="spellStart"/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дом</w:t>
            </w:r>
            <w:proofErr w:type="gramStart"/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.з</w:t>
            </w:r>
            <w:proofErr w:type="gramEnd"/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</w:t>
            </w:r>
            <w:proofErr w:type="spellEnd"/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контроль лексико-грам.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нав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, говорения, чтения,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аудир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., письма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851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850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</w:tr>
      <w:tr w:rsidR="00E4264B" w:rsidRPr="00751BE2" w:rsidTr="009A50C3">
        <w:trPr>
          <w:cantSplit/>
          <w:trHeight w:val="1134"/>
        </w:trPr>
        <w:tc>
          <w:tcPr>
            <w:tcW w:w="534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2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Заглавные и строчные буквы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УЧ: стр.16-17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Комбинированный</w:t>
            </w:r>
          </w:p>
        </w:tc>
        <w:tc>
          <w:tcPr>
            <w:tcW w:w="283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Научиться писать заглавные и прописные буквы английского алфавита, называть их в алфавитном порядке</w:t>
            </w:r>
          </w:p>
        </w:tc>
        <w:tc>
          <w:tcPr>
            <w:tcW w:w="1701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Научиться писать заглавные буквы английского алфавита и называть все буквы алфавита</w:t>
            </w:r>
          </w:p>
        </w:tc>
        <w:tc>
          <w:tcPr>
            <w:tcW w:w="1559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Формирование адекватной мотивации к учению</w:t>
            </w:r>
          </w:p>
        </w:tc>
        <w:tc>
          <w:tcPr>
            <w:tcW w:w="283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Р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– определять последовательность выполнения деятельности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П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- воспроизводить по памяти информацию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К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-  отвечать на вопросы учителя и одноклассников</w:t>
            </w:r>
          </w:p>
        </w:tc>
        <w:tc>
          <w:tcPr>
            <w:tcW w:w="198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проверка </w:t>
            </w:r>
            <w:proofErr w:type="spellStart"/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дом</w:t>
            </w:r>
            <w:proofErr w:type="gramStart"/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.з</w:t>
            </w:r>
            <w:proofErr w:type="gramEnd"/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</w:t>
            </w:r>
            <w:proofErr w:type="spellEnd"/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контроль лексико-грам.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нав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, говорения, чтения,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аудир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., письма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851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850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</w:tr>
      <w:tr w:rsidR="001D01CF" w:rsidRPr="00751BE2" w:rsidTr="009A50C3">
        <w:trPr>
          <w:cantSplit/>
          <w:trHeight w:val="400"/>
        </w:trPr>
        <w:tc>
          <w:tcPr>
            <w:tcW w:w="16126" w:type="dxa"/>
            <w:gridSpan w:val="11"/>
          </w:tcPr>
          <w:p w:rsidR="001D01CF" w:rsidRPr="00751BE2" w:rsidRDefault="001D01CF" w:rsidP="00662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u w:val="single"/>
                <w:lang w:eastAsia="ru-RU"/>
              </w:rPr>
            </w:pPr>
            <w:r w:rsidRPr="00751BE2">
              <w:rPr>
                <w:rFonts w:ascii="Times New Roman" w:hAnsi="Times New Roman" w:cs="Times New Roman"/>
                <w:b/>
                <w:sz w:val="16"/>
                <w:szCs w:val="16"/>
              </w:rPr>
              <w:t>Вводный раздел 2. Моя семья.(4ч)</w:t>
            </w:r>
          </w:p>
        </w:tc>
      </w:tr>
      <w:tr w:rsidR="00E4264B" w:rsidRPr="00751BE2" w:rsidTr="00677DE2">
        <w:trPr>
          <w:cantSplit/>
          <w:trHeight w:val="1134"/>
        </w:trPr>
        <w:tc>
          <w:tcPr>
            <w:tcW w:w="534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2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Привет! Знакомство с героями учебника.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УЧ: стр.18-19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Усвоение новых знаний</w:t>
            </w:r>
          </w:p>
        </w:tc>
        <w:tc>
          <w:tcPr>
            <w:tcW w:w="283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Научиться слушать и понимать речь  других и разыгрывать сценку знакомства; вести диалог</w:t>
            </w:r>
          </w:p>
        </w:tc>
        <w:tc>
          <w:tcPr>
            <w:tcW w:w="1701" w:type="dxa"/>
          </w:tcPr>
          <w:p w:rsidR="00E4264B" w:rsidRPr="00751BE2" w:rsidRDefault="00E4264B" w:rsidP="00662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Поддерживать элементарный этикетный диалог в ситуации «Знакомство». Лексика активная: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Nanny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Shine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Lulu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Larry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Chuckles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sister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. Лексические и грамматические структуры: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This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is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...</w:t>
            </w:r>
          </w:p>
        </w:tc>
        <w:tc>
          <w:tcPr>
            <w:tcW w:w="1559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Формирование адекватной мотивации к учению</w:t>
            </w:r>
          </w:p>
        </w:tc>
        <w:tc>
          <w:tcPr>
            <w:tcW w:w="283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Р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– определять  цели  выполнения деятельности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П </w:t>
            </w: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–п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ересказывать прослушанную информацию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К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-  участвовать в жизненных ситуациях на уроке</w:t>
            </w:r>
          </w:p>
        </w:tc>
        <w:tc>
          <w:tcPr>
            <w:tcW w:w="198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практикум</w:t>
            </w:r>
          </w:p>
        </w:tc>
        <w:tc>
          <w:tcPr>
            <w:tcW w:w="850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851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850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</w:tr>
      <w:tr w:rsidR="00E4264B" w:rsidRPr="00751BE2" w:rsidTr="00677DE2">
        <w:trPr>
          <w:cantSplit/>
          <w:trHeight w:val="1134"/>
        </w:trPr>
        <w:tc>
          <w:tcPr>
            <w:tcW w:w="534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92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Выполнение различных команд.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УЧ: стр.20-21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Комплексное применение знаний</w:t>
            </w:r>
          </w:p>
        </w:tc>
        <w:tc>
          <w:tcPr>
            <w:tcW w:w="283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Научиться задавать и выполнять команды;</w:t>
            </w:r>
          </w:p>
        </w:tc>
        <w:tc>
          <w:tcPr>
            <w:tcW w:w="1701" w:type="dxa"/>
          </w:tcPr>
          <w:p w:rsidR="00E4264B" w:rsidRPr="00751BE2" w:rsidRDefault="00E4264B" w:rsidP="00662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Воспринимать команды на слух и выполнять их. Соблюдать особенности интонации побудительных предложений.                 Лексика</w:t>
            </w:r>
            <w:r w:rsidRPr="00751BE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активная</w:t>
            </w:r>
            <w:r w:rsidRPr="00751BE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: children, friend, stand up, sit down, open your books, close your books.                         </w:t>
            </w: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Лексика</w:t>
            </w:r>
            <w:r w:rsidRPr="00751BE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пассивная</w:t>
            </w:r>
            <w:r w:rsidRPr="00751BE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: keep moving, we’re at school today. Let’s sing and do!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Who’s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this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?</w:t>
            </w:r>
          </w:p>
        </w:tc>
        <w:tc>
          <w:tcPr>
            <w:tcW w:w="1559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Формирование адекватной мотивации к учению</w:t>
            </w:r>
          </w:p>
        </w:tc>
        <w:tc>
          <w:tcPr>
            <w:tcW w:w="283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Р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– определять  цели  выполнения деятельности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П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– находить общее и различие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К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-  слушать и понимать речь других</w:t>
            </w:r>
          </w:p>
        </w:tc>
        <w:tc>
          <w:tcPr>
            <w:tcW w:w="198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проверка </w:t>
            </w:r>
            <w:proofErr w:type="spellStart"/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дом</w:t>
            </w:r>
            <w:proofErr w:type="gramStart"/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.з</w:t>
            </w:r>
            <w:proofErr w:type="gramEnd"/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</w:t>
            </w:r>
            <w:proofErr w:type="spellEnd"/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контроль лексико-грам.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нав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, говорения, чтения,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аудир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., письма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851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850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</w:tr>
      <w:tr w:rsidR="00E4264B" w:rsidRPr="00751BE2" w:rsidTr="00677DE2">
        <w:trPr>
          <w:cantSplit/>
          <w:trHeight w:val="1134"/>
        </w:trPr>
        <w:tc>
          <w:tcPr>
            <w:tcW w:w="534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2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Моя семья.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УЧ: стр.22-23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Комбинированный урок</w:t>
            </w:r>
          </w:p>
        </w:tc>
        <w:tc>
          <w:tcPr>
            <w:tcW w:w="283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Научиться рассказывать о своей семье</w:t>
            </w:r>
          </w:p>
        </w:tc>
        <w:tc>
          <w:tcPr>
            <w:tcW w:w="1701" w:type="dxa"/>
          </w:tcPr>
          <w:p w:rsidR="00E4264B" w:rsidRPr="00751BE2" w:rsidRDefault="00E4264B" w:rsidP="00662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Научиться называть членов семьи.                                 Лексика активная: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mummy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daddy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grandma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grandpa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brother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.                                  Лексика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пассивная:family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now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Ok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Look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!</w:t>
            </w:r>
          </w:p>
        </w:tc>
        <w:tc>
          <w:tcPr>
            <w:tcW w:w="1559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Ценить и принимать базовую ценность «моя семья»</w:t>
            </w:r>
          </w:p>
        </w:tc>
        <w:tc>
          <w:tcPr>
            <w:tcW w:w="283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Р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– определять  цели  выполнения деятельности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П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– сравнивать, находить общее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К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-  участвовать в жизненных ситуациях на уроке</w:t>
            </w:r>
          </w:p>
        </w:tc>
        <w:tc>
          <w:tcPr>
            <w:tcW w:w="198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проверка </w:t>
            </w:r>
            <w:proofErr w:type="spellStart"/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дом</w:t>
            </w:r>
            <w:proofErr w:type="gramStart"/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.з</w:t>
            </w:r>
            <w:proofErr w:type="gramEnd"/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</w:t>
            </w:r>
            <w:proofErr w:type="spellEnd"/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851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850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</w:tr>
      <w:tr w:rsidR="00E4264B" w:rsidRPr="00751BE2" w:rsidTr="00677DE2">
        <w:trPr>
          <w:cantSplit/>
          <w:trHeight w:val="1134"/>
        </w:trPr>
        <w:tc>
          <w:tcPr>
            <w:tcW w:w="534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92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Моя семья. Цвета.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УЧ: стр.24-25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Комбинированный урок</w:t>
            </w:r>
          </w:p>
        </w:tc>
        <w:tc>
          <w:tcPr>
            <w:tcW w:w="283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Научить называть цвета окружающих предметов</w:t>
            </w:r>
          </w:p>
        </w:tc>
        <w:tc>
          <w:tcPr>
            <w:tcW w:w="1701" w:type="dxa"/>
          </w:tcPr>
          <w:p w:rsidR="00E4264B" w:rsidRPr="00751BE2" w:rsidRDefault="00E4264B" w:rsidP="00662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Научиться называть цвета и говорить, какого цвета предмет.                                  Лексика</w:t>
            </w:r>
            <w:r w:rsidRPr="00751BE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активная</w:t>
            </w:r>
            <w:r w:rsidRPr="00751BE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: red, yellow, green, white, blue,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colour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.                               </w:t>
            </w: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Лексика</w:t>
            </w:r>
            <w:r w:rsidRPr="00751BE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пассивная</w:t>
            </w:r>
            <w:r w:rsidRPr="00751BE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: meet my family. Grandma and grandpa are coming for tea, What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colour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is it?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Show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me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 (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red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)…</w:t>
            </w:r>
          </w:p>
        </w:tc>
        <w:tc>
          <w:tcPr>
            <w:tcW w:w="1559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Освоение личностного смысла учения</w:t>
            </w:r>
          </w:p>
        </w:tc>
        <w:tc>
          <w:tcPr>
            <w:tcW w:w="283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Р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– определять  план выполнения задания 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П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– научиться высказывать свое предположение на основе иллюстраций в учебнике 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К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-  участвовать в жизненных ситуациях на уроке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проверка </w:t>
            </w:r>
            <w:proofErr w:type="spellStart"/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дом</w:t>
            </w:r>
            <w:proofErr w:type="gramStart"/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.з</w:t>
            </w:r>
            <w:proofErr w:type="gramEnd"/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</w:t>
            </w:r>
            <w:proofErr w:type="spellEnd"/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контроль лексико-грам.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нав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, говорения, чтения,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аудир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., письма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851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850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</w:tr>
      <w:tr w:rsidR="0029662A" w:rsidRPr="00751BE2" w:rsidTr="009A50C3">
        <w:trPr>
          <w:cantSplit/>
          <w:trHeight w:val="1134"/>
        </w:trPr>
        <w:tc>
          <w:tcPr>
            <w:tcW w:w="16126" w:type="dxa"/>
            <w:gridSpan w:val="11"/>
          </w:tcPr>
          <w:p w:rsidR="0029662A" w:rsidRPr="00751BE2" w:rsidRDefault="0029662A" w:rsidP="00662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u w:val="single"/>
                <w:lang w:eastAsia="ru-RU"/>
              </w:rPr>
            </w:pPr>
            <w:r w:rsidRPr="00751BE2">
              <w:rPr>
                <w:rFonts w:ascii="Times New Roman" w:hAnsi="Times New Roman" w:cs="Times New Roman"/>
                <w:b/>
                <w:sz w:val="16"/>
                <w:szCs w:val="16"/>
              </w:rPr>
              <w:t>Раздел 1. Мой дом (11ч)</w:t>
            </w:r>
          </w:p>
        </w:tc>
      </w:tr>
      <w:tr w:rsidR="00E4264B" w:rsidRPr="00751BE2" w:rsidTr="008C48F0">
        <w:trPr>
          <w:cantSplit/>
          <w:trHeight w:val="1134"/>
        </w:trPr>
        <w:tc>
          <w:tcPr>
            <w:tcW w:w="534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992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Мой дом.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УЧ: стр.26-27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Комбинированный урок</w:t>
            </w:r>
          </w:p>
        </w:tc>
        <w:tc>
          <w:tcPr>
            <w:tcW w:w="283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Научить называть и описывать предметы мебели</w:t>
            </w:r>
          </w:p>
        </w:tc>
        <w:tc>
          <w:tcPr>
            <w:tcW w:w="1701" w:type="dxa"/>
          </w:tcPr>
          <w:p w:rsidR="00E4264B" w:rsidRPr="00751BE2" w:rsidRDefault="00E4264B" w:rsidP="00662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Научиться называть и описывать предметы интерьера.                           Лексика</w:t>
            </w:r>
            <w:r w:rsidRPr="00751BE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активная</w:t>
            </w:r>
            <w:r w:rsidRPr="00751BE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: tree house, chair, table, bed, radio, home.                                        </w:t>
            </w: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Лексика</w:t>
            </w:r>
            <w:r w:rsidRPr="00751BE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пассивная</w:t>
            </w:r>
            <w:r w:rsidRPr="00751BE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: It’s lovely.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That’s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nice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! Лексические и грамматические структуры: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What’s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this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?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It’s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 a…</w:t>
            </w:r>
          </w:p>
        </w:tc>
        <w:tc>
          <w:tcPr>
            <w:tcW w:w="1559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Освоение роли ученика</w:t>
            </w:r>
          </w:p>
        </w:tc>
        <w:tc>
          <w:tcPr>
            <w:tcW w:w="283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Р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– определять  цели  выполнения деятельности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П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– научиться высказывать свое предположение на основе иллюстраций в учебнике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К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-  участвовать в жизненных ситуациях на уроке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контроль говорения</w:t>
            </w:r>
          </w:p>
        </w:tc>
        <w:tc>
          <w:tcPr>
            <w:tcW w:w="850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851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850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</w:tr>
      <w:tr w:rsidR="00E4264B" w:rsidRPr="00751BE2" w:rsidTr="008C48F0">
        <w:trPr>
          <w:cantSplit/>
          <w:trHeight w:val="1134"/>
        </w:trPr>
        <w:tc>
          <w:tcPr>
            <w:tcW w:w="534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992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Дом на дереве.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УЧ: стр.28-29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Систематизация и обобщение знаний и умений</w:t>
            </w:r>
          </w:p>
        </w:tc>
        <w:tc>
          <w:tcPr>
            <w:tcW w:w="283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Закрепить названия предметов мебели и цветов, развивать навыки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аудирования</w:t>
            </w:r>
            <w:proofErr w:type="spellEnd"/>
            <w:proofErr w:type="gram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 чтения и говорения</w:t>
            </w:r>
          </w:p>
        </w:tc>
        <w:tc>
          <w:tcPr>
            <w:tcW w:w="1701" w:type="dxa"/>
          </w:tcPr>
          <w:p w:rsidR="00E4264B" w:rsidRPr="00751BE2" w:rsidRDefault="00E4264B" w:rsidP="00662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Научиться называть и описывать предметы интерьера.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Лексика</w:t>
            </w:r>
            <w:r w:rsidRPr="00751BE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пассивная</w:t>
            </w:r>
            <w:r w:rsidRPr="00751BE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: There are lots of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colours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for you to see! For you and me! What’s in your tree house, Masha?</w:t>
            </w:r>
          </w:p>
        </w:tc>
        <w:tc>
          <w:tcPr>
            <w:tcW w:w="1559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Освоение личностного смысла учения</w:t>
            </w:r>
          </w:p>
        </w:tc>
        <w:tc>
          <w:tcPr>
            <w:tcW w:w="283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Р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– определять  цели  выполнения деятельности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П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– научиться высказывать свое предположение на основе иллюстраций в учебнике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К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-  участвовать в диалоге</w:t>
            </w:r>
          </w:p>
        </w:tc>
        <w:tc>
          <w:tcPr>
            <w:tcW w:w="198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проверка </w:t>
            </w:r>
            <w:proofErr w:type="spellStart"/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дом</w:t>
            </w:r>
            <w:proofErr w:type="gramStart"/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.з</w:t>
            </w:r>
            <w:proofErr w:type="gramEnd"/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</w:t>
            </w:r>
            <w:proofErr w:type="spellEnd"/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контроль лексико-грам.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нав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, говорения, чтения,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аудир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., письма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851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850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</w:tr>
      <w:tr w:rsidR="00E4264B" w:rsidRPr="00751BE2" w:rsidTr="008C48F0">
        <w:trPr>
          <w:cantSplit/>
          <w:trHeight w:val="1134"/>
        </w:trPr>
        <w:tc>
          <w:tcPr>
            <w:tcW w:w="534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992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Где </w:t>
            </w:r>
            <w:proofErr w:type="spellStart"/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Чаклз</w:t>
            </w:r>
            <w:proofErr w:type="spellEnd"/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?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УЧ: стр.30-31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Усвоение новых знаний и умений</w:t>
            </w:r>
          </w:p>
        </w:tc>
        <w:tc>
          <w:tcPr>
            <w:tcW w:w="283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Научиться описывать комнату; читать вслух слова и предложения; составлять предложения из слов</w:t>
            </w:r>
          </w:p>
        </w:tc>
        <w:tc>
          <w:tcPr>
            <w:tcW w:w="1701" w:type="dxa"/>
          </w:tcPr>
          <w:p w:rsidR="00E4264B" w:rsidRPr="00751BE2" w:rsidRDefault="00E4264B" w:rsidP="00662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Научиться называть комнаты в доме/квартире. Лексика</w:t>
            </w:r>
            <w:r w:rsidRPr="00751BE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активная</w:t>
            </w:r>
            <w:r w:rsidRPr="00751BE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: garden, kitchen, bedroom, house, black, brown, he, she. </w:t>
            </w: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Лексика пассивная: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Come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here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! Лексические и грамматические структуры: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Where's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...?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He’s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she’s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in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...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Are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you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in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the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...?</w:t>
            </w:r>
          </w:p>
        </w:tc>
        <w:tc>
          <w:tcPr>
            <w:tcW w:w="1559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Формирование адекватной мотивации к учению</w:t>
            </w:r>
          </w:p>
        </w:tc>
        <w:tc>
          <w:tcPr>
            <w:tcW w:w="283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Р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– определять  цели  выполнения деятельности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П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– научиться высказывать свое предположение на основе иллюстраций в учебнике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К-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 читать вслух</w:t>
            </w:r>
          </w:p>
        </w:tc>
        <w:tc>
          <w:tcPr>
            <w:tcW w:w="198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проверка </w:t>
            </w:r>
            <w:proofErr w:type="spellStart"/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дом</w:t>
            </w:r>
            <w:proofErr w:type="gramStart"/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.з</w:t>
            </w:r>
            <w:proofErr w:type="gramEnd"/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</w:t>
            </w:r>
            <w:proofErr w:type="spellEnd"/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контроль лексико-грам.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нав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, говорения, чтения,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аудир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., письма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851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850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</w:tr>
      <w:tr w:rsidR="00E4264B" w:rsidRPr="00751BE2" w:rsidTr="008C48F0">
        <w:trPr>
          <w:cantSplit/>
          <w:trHeight w:val="1134"/>
        </w:trPr>
        <w:tc>
          <w:tcPr>
            <w:tcW w:w="534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992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Где </w:t>
            </w:r>
            <w:proofErr w:type="spellStart"/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Чаклз</w:t>
            </w:r>
            <w:proofErr w:type="spellEnd"/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?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УЧ: стр.31-32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Усвоение новых знаний и умений</w:t>
            </w:r>
          </w:p>
        </w:tc>
        <w:tc>
          <w:tcPr>
            <w:tcW w:w="283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Научиться описывать комнату; читать вслух слова и предложения; составлять предложения из слов</w:t>
            </w:r>
          </w:p>
        </w:tc>
        <w:tc>
          <w:tcPr>
            <w:tcW w:w="1701" w:type="dxa"/>
          </w:tcPr>
          <w:p w:rsidR="00E4264B" w:rsidRPr="00751BE2" w:rsidRDefault="00E4264B" w:rsidP="00662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Познакомиться с произведением английской детской литературы.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Лексика</w:t>
            </w:r>
            <w:r w:rsidRPr="00751BE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активная</w:t>
            </w:r>
            <w:r w:rsidRPr="00751BE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:mouse, mice, like, town. </w:t>
            </w: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Лексика</w:t>
            </w:r>
            <w:r w:rsidRPr="00751BE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пассивная</w:t>
            </w:r>
            <w:r w:rsidRPr="00751BE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: bare, but, very, small, want.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Oh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dear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!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Welcome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to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my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house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! Лексические и грамматические структуры: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have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got</w:t>
            </w:r>
            <w:proofErr w:type="spellEnd"/>
          </w:p>
        </w:tc>
        <w:tc>
          <w:tcPr>
            <w:tcW w:w="1559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Формирование адекватной мотивации к учению</w:t>
            </w:r>
          </w:p>
        </w:tc>
        <w:tc>
          <w:tcPr>
            <w:tcW w:w="283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Р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– определять  цели  выполнения деятельности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П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– научиться высказывать свое предположение на основе иллюстраций в учебнике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К-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 читать вслух</w:t>
            </w:r>
          </w:p>
        </w:tc>
        <w:tc>
          <w:tcPr>
            <w:tcW w:w="198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проверка </w:t>
            </w:r>
            <w:proofErr w:type="spellStart"/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дом</w:t>
            </w:r>
            <w:proofErr w:type="gramStart"/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.з</w:t>
            </w:r>
            <w:proofErr w:type="gramEnd"/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</w:t>
            </w:r>
            <w:proofErr w:type="spellEnd"/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контроль лексико-грам.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нав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, говорения, чтения,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аудир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., письма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851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850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</w:tr>
      <w:tr w:rsidR="00E4264B" w:rsidRPr="00751BE2" w:rsidTr="008C48F0">
        <w:trPr>
          <w:cantSplit/>
          <w:trHeight w:val="1134"/>
        </w:trPr>
        <w:tc>
          <w:tcPr>
            <w:tcW w:w="534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992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ванной.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УЧ: стр.34-35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Комплексное применение знаний и умений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Научиться задавать вопрос  “</w:t>
            </w:r>
            <w:r w:rsidRPr="00751BE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Is</w:t>
            </w: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…</w:t>
            </w:r>
            <w:r w:rsidRPr="00751BE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inthe</w:t>
            </w: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…?” и отвечать на него, развивать координацию движений.</w:t>
            </w:r>
          </w:p>
        </w:tc>
        <w:tc>
          <w:tcPr>
            <w:tcW w:w="1701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Распознавать и употреблять в </w:t>
            </w:r>
            <w:proofErr w:type="gram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речи</w:t>
            </w:r>
            <w:proofErr w:type="gram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 изученные лексические единицы и грамматические явления.                                                                                                                                                                                                                                          Лексика активная: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Let’s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play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!</w:t>
            </w:r>
          </w:p>
        </w:tc>
        <w:tc>
          <w:tcPr>
            <w:tcW w:w="1559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Освоение личностного смысла учения</w:t>
            </w:r>
          </w:p>
        </w:tc>
        <w:tc>
          <w:tcPr>
            <w:tcW w:w="283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Р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– определять  цели  выполнения деятельности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П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– научиться высказывать свое предположение на основе иллюстраций в учебнике 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К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-  участвовать в диалоге</w:t>
            </w:r>
          </w:p>
        </w:tc>
        <w:tc>
          <w:tcPr>
            <w:tcW w:w="198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проверка </w:t>
            </w:r>
            <w:proofErr w:type="spellStart"/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дом</w:t>
            </w:r>
            <w:proofErr w:type="gramStart"/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.з</w:t>
            </w:r>
            <w:proofErr w:type="gramEnd"/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</w:t>
            </w:r>
            <w:proofErr w:type="spellEnd"/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контроль лексико-грам.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нав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, говорения, чтения,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аудир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., письма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851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850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</w:tr>
      <w:tr w:rsidR="00E4264B" w:rsidRPr="00751BE2" w:rsidTr="008C48F0">
        <w:trPr>
          <w:cantSplit/>
          <w:trHeight w:val="1134"/>
        </w:trPr>
        <w:tc>
          <w:tcPr>
            <w:tcW w:w="534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992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Строим дом.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УЧ: стр.36-37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Систематизация и обобщение знаний и умений</w:t>
            </w:r>
          </w:p>
        </w:tc>
        <w:tc>
          <w:tcPr>
            <w:tcW w:w="283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Научиться читать букву е в закрытом слоге и буквосочетании ее, развивать мелкую моторику</w:t>
            </w:r>
          </w:p>
        </w:tc>
        <w:tc>
          <w:tcPr>
            <w:tcW w:w="1701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Научиться применять приобретенные знания, умения, навыки в конкретной деятельности</w:t>
            </w:r>
          </w:p>
        </w:tc>
        <w:tc>
          <w:tcPr>
            <w:tcW w:w="1559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Формирование адекватной мотивации к учению</w:t>
            </w:r>
          </w:p>
        </w:tc>
        <w:tc>
          <w:tcPr>
            <w:tcW w:w="283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Р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– определять  план  выполнения деятельности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П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– соотносить выполненное задание с образцом 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К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-  участвовать в работе группы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проверка </w:t>
            </w:r>
            <w:proofErr w:type="spellStart"/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дом</w:t>
            </w:r>
            <w:proofErr w:type="gramStart"/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.з</w:t>
            </w:r>
            <w:proofErr w:type="gramEnd"/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</w:t>
            </w:r>
            <w:proofErr w:type="spellEnd"/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контроль лексико-грам.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нав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, говорения, чтения,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аудир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., письма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851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850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</w:tr>
      <w:tr w:rsidR="00E4264B" w:rsidRPr="00751BE2" w:rsidTr="008C48F0">
        <w:trPr>
          <w:cantSplit/>
          <w:trHeight w:val="1134"/>
        </w:trPr>
        <w:tc>
          <w:tcPr>
            <w:tcW w:w="534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992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Моя спальня.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УЧ: стр.38-39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Комбинированный урок</w:t>
            </w:r>
          </w:p>
        </w:tc>
        <w:tc>
          <w:tcPr>
            <w:tcW w:w="283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Научиться составлять рассказ по образцу, закрепить языковой материал модуля.</w:t>
            </w:r>
          </w:p>
        </w:tc>
        <w:tc>
          <w:tcPr>
            <w:tcW w:w="1701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Научиться говорить о возрасте и дне рождения. Научиться называть числа от 1 до 10. Лексика активная: числительные от 1 до 10,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birthday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candles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party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happy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sad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r w:rsidRPr="00751BE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Happy birthday to you! </w:t>
            </w: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Лексика</w:t>
            </w:r>
            <w:r w:rsidRPr="00751BE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пассивная</w:t>
            </w:r>
            <w:r w:rsidRPr="00751BE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: today, surprise, up. down. </w:t>
            </w: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Лексические и грамматические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структуры:How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old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are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you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?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I’m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eight</w:t>
            </w:r>
            <w:proofErr w:type="spellEnd"/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Формирование адекватной мотивации к учению</w:t>
            </w:r>
          </w:p>
        </w:tc>
        <w:tc>
          <w:tcPr>
            <w:tcW w:w="283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Р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– определять  план  выполнения деятельности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П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– соотносить выполненное задание с образцом 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К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-  участвовать в работе группы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проверка </w:t>
            </w:r>
            <w:proofErr w:type="spellStart"/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дом</w:t>
            </w:r>
            <w:proofErr w:type="gramStart"/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.з</w:t>
            </w:r>
            <w:proofErr w:type="gramEnd"/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</w:t>
            </w:r>
            <w:proofErr w:type="spellEnd"/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контроль лексико-грам.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нав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, говорения, чтения,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аудир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., письма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851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850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</w:tr>
      <w:tr w:rsidR="00E4264B" w:rsidRPr="00751BE2" w:rsidTr="008C48F0">
        <w:trPr>
          <w:cantSplit/>
          <w:trHeight w:val="1134"/>
        </w:trPr>
        <w:tc>
          <w:tcPr>
            <w:tcW w:w="534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992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Работа над проектом «Мой сад»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УЧ: стр.38, 136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Актуализация знаний и умения</w:t>
            </w:r>
          </w:p>
        </w:tc>
        <w:tc>
          <w:tcPr>
            <w:tcW w:w="283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hAnsi="Times New Roman" w:cs="Times New Roman"/>
                <w:color w:val="000000"/>
                <w:w w:val="0"/>
                <w:sz w:val="16"/>
                <w:szCs w:val="16"/>
              </w:rPr>
              <w:t>выполняют индивидуальные, парные и групповые проекты</w:t>
            </w:r>
          </w:p>
        </w:tc>
        <w:tc>
          <w:tcPr>
            <w:tcW w:w="1701" w:type="dxa"/>
          </w:tcPr>
          <w:p w:rsidR="00E4264B" w:rsidRPr="00751BE2" w:rsidRDefault="00E4264B" w:rsidP="00662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Научиться говорить, сколько лет твоим друзьям. Считать и называть количество предметов. Лексика</w:t>
            </w:r>
            <w:r w:rsidRPr="00751BE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пассивная</w:t>
            </w:r>
            <w:r w:rsidRPr="00751BE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: Look at the cake. Count the candles. How many candles?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What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are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they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?</w:t>
            </w:r>
          </w:p>
        </w:tc>
        <w:tc>
          <w:tcPr>
            <w:tcW w:w="1559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Р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– определять  цели  выполнения деятельности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П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– соотносить выполненное задание с образцом 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К -  слушать и понимать других</w:t>
            </w: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К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– работать в группе</w:t>
            </w:r>
          </w:p>
        </w:tc>
        <w:tc>
          <w:tcPr>
            <w:tcW w:w="283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проверка перспективного дом</w:t>
            </w:r>
            <w:proofErr w:type="gram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.з</w:t>
            </w:r>
            <w:proofErr w:type="gram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адания - проектов</w:t>
            </w:r>
          </w:p>
        </w:tc>
        <w:tc>
          <w:tcPr>
            <w:tcW w:w="198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Работа над проектом «Мой сад»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УЧ: стр.38, 136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Портфолио стр.7-8</w:t>
            </w:r>
          </w:p>
        </w:tc>
        <w:tc>
          <w:tcPr>
            <w:tcW w:w="850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851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850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</w:tr>
      <w:tr w:rsidR="00E4264B" w:rsidRPr="00751BE2" w:rsidTr="008C48F0">
        <w:trPr>
          <w:cantSplit/>
          <w:trHeight w:val="1134"/>
        </w:trPr>
        <w:tc>
          <w:tcPr>
            <w:tcW w:w="534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992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Городская мышь и деревенская мышь. Часть 1.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УЧ: стр.40-41,131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Комплексное применение знаний и умений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Научиться читать; воспроизводить </w:t>
            </w:r>
            <w:proofErr w:type="gram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услышанное</w:t>
            </w:r>
            <w:proofErr w:type="gram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; рассказывать о героях</w:t>
            </w:r>
          </w:p>
        </w:tc>
        <w:tc>
          <w:tcPr>
            <w:tcW w:w="1701" w:type="dxa"/>
          </w:tcPr>
          <w:p w:rsidR="00E4264B" w:rsidRPr="00751BE2" w:rsidRDefault="00E4264B" w:rsidP="00662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Научиться называть некоторые продукты. Лексика активная: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burgers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bananas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chips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apples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sandwiches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chocolate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yummy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. Лексика пассивная: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Give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me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more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! Лексические и грамматические структуры: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What’s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your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favourite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food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?</w:t>
            </w:r>
          </w:p>
        </w:tc>
        <w:tc>
          <w:tcPr>
            <w:tcW w:w="1559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Формирование адекватной мотивации к учению.</w:t>
            </w:r>
          </w:p>
        </w:tc>
        <w:tc>
          <w:tcPr>
            <w:tcW w:w="283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Р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– определять  цели  выполнения деятельности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П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– научиться высказывать свое предположение на основе иллюстраций в учебнике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К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-  читать вслух текст</w:t>
            </w:r>
          </w:p>
        </w:tc>
        <w:tc>
          <w:tcPr>
            <w:tcW w:w="198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Городская мышь и деревенская мышь. Часть 1.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УЧ: стр.40-41,131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Портфолио: стр.9</w:t>
            </w:r>
          </w:p>
        </w:tc>
        <w:tc>
          <w:tcPr>
            <w:tcW w:w="850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851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850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</w:tr>
      <w:tr w:rsidR="00E4264B" w:rsidRPr="00751BE2" w:rsidTr="008C48F0">
        <w:trPr>
          <w:cantSplit/>
          <w:trHeight w:val="1134"/>
        </w:trPr>
        <w:tc>
          <w:tcPr>
            <w:tcW w:w="534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992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Теперь я знаю.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УЧ: стр.42-43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Систематизация и обобщение знаний и умений</w:t>
            </w:r>
          </w:p>
        </w:tc>
        <w:tc>
          <w:tcPr>
            <w:tcW w:w="283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Закрепить пройденный языковой материал; подготовиться к тесту</w:t>
            </w:r>
          </w:p>
        </w:tc>
        <w:tc>
          <w:tcPr>
            <w:tcW w:w="1701" w:type="dxa"/>
          </w:tcPr>
          <w:p w:rsidR="00E4264B" w:rsidRPr="00751BE2" w:rsidRDefault="00E4264B" w:rsidP="00662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Научиться говорить о том, какие продукты ты любишь, используя выражение I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like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.       Лексика активная: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cake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biscuit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. Лексика пассивная: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That’s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what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 I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like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r w:rsidRPr="00751BE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Yes, please. What has he got? </w:t>
            </w: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Лексические</w:t>
            </w:r>
            <w:r w:rsidRPr="00751BE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751BE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грамматические</w:t>
            </w:r>
            <w:r w:rsidRPr="00751BE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структуры</w:t>
            </w:r>
            <w:r w:rsidRPr="00751BE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:   like/ don’t like...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I’ve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got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…</w:t>
            </w:r>
          </w:p>
        </w:tc>
        <w:tc>
          <w:tcPr>
            <w:tcW w:w="1559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Формирование адекватной мотивации к учению.</w:t>
            </w:r>
          </w:p>
        </w:tc>
        <w:tc>
          <w:tcPr>
            <w:tcW w:w="283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Р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– определять  цели  выполнения деятельности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П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– анализировать и сопоставлять, делать выводы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К -  оформлять свои мысли в устной речи</w:t>
            </w:r>
            <w:proofErr w:type="gramEnd"/>
          </w:p>
        </w:tc>
        <w:tc>
          <w:tcPr>
            <w:tcW w:w="198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проверка </w:t>
            </w:r>
            <w:proofErr w:type="spellStart"/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дом</w:t>
            </w:r>
            <w:proofErr w:type="gramStart"/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.з</w:t>
            </w:r>
            <w:proofErr w:type="gramEnd"/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</w:t>
            </w:r>
            <w:proofErr w:type="spellEnd"/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контроль лексико-грам.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нав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, говорения, чтения,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аудир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., письма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851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850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</w:tr>
      <w:tr w:rsidR="00E4264B" w:rsidRPr="00751BE2" w:rsidTr="008C48F0">
        <w:trPr>
          <w:cantSplit/>
          <w:trHeight w:val="1134"/>
        </w:trPr>
        <w:tc>
          <w:tcPr>
            <w:tcW w:w="534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992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работа.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КЗ</w:t>
            </w:r>
            <w:proofErr w:type="gramEnd"/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: стр.3-4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64" w:type="dxa"/>
            <w:gridSpan w:val="5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Самостоятельное выполнение тестовых заданий по лексике, грамматике, чтению,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аудированию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, письму и устной речи</w:t>
            </w:r>
          </w:p>
        </w:tc>
        <w:tc>
          <w:tcPr>
            <w:tcW w:w="198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контроль лексико-грам.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нав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, говорения, чтения,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аудир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., письма</w:t>
            </w:r>
          </w:p>
        </w:tc>
        <w:tc>
          <w:tcPr>
            <w:tcW w:w="850" w:type="dxa"/>
          </w:tcPr>
          <w:p w:rsidR="00E4264B" w:rsidRPr="00751BE2" w:rsidRDefault="00E4264B" w:rsidP="00662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850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</w:tr>
      <w:tr w:rsidR="00E4264B" w:rsidRPr="00751BE2" w:rsidTr="00662AFD">
        <w:trPr>
          <w:cantSplit/>
          <w:trHeight w:val="232"/>
        </w:trPr>
        <w:tc>
          <w:tcPr>
            <w:tcW w:w="16126" w:type="dxa"/>
            <w:gridSpan w:val="11"/>
          </w:tcPr>
          <w:p w:rsidR="00E4264B" w:rsidRPr="00751BE2" w:rsidRDefault="00E4264B" w:rsidP="00662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u w:val="single"/>
                <w:lang w:eastAsia="ru-RU"/>
              </w:rPr>
            </w:pPr>
            <w:r w:rsidRPr="00751BE2">
              <w:rPr>
                <w:rFonts w:ascii="Times New Roman" w:hAnsi="Times New Roman" w:cs="Times New Roman"/>
                <w:b/>
                <w:sz w:val="16"/>
                <w:szCs w:val="16"/>
              </w:rPr>
              <w:t>Раздел 2. Моя любимая еда (11ч)</w:t>
            </w:r>
          </w:p>
        </w:tc>
      </w:tr>
      <w:tr w:rsidR="00E4264B" w:rsidRPr="00751BE2" w:rsidTr="008C48F0">
        <w:trPr>
          <w:cantSplit/>
          <w:trHeight w:val="1134"/>
        </w:trPr>
        <w:tc>
          <w:tcPr>
            <w:tcW w:w="534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992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Мой день рождения!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УЧ: стр.44-45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Усвоение новых знаний и умений</w:t>
            </w:r>
          </w:p>
        </w:tc>
        <w:tc>
          <w:tcPr>
            <w:tcW w:w="283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Научиться называть свой возраст и задавать вопрос собеседнику;</w:t>
            </w:r>
          </w:p>
        </w:tc>
        <w:tc>
          <w:tcPr>
            <w:tcW w:w="1701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Распознавать и употреблять в </w:t>
            </w:r>
            <w:proofErr w:type="gram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речи</w:t>
            </w:r>
            <w:proofErr w:type="gram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 изученные лексические единицы и грамматические явления.                                                                                                                                                                                                                                          Лексика активная: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Let’s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play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!</w:t>
            </w:r>
          </w:p>
        </w:tc>
        <w:tc>
          <w:tcPr>
            <w:tcW w:w="1559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Освоение личностного смысла учения</w:t>
            </w:r>
          </w:p>
        </w:tc>
        <w:tc>
          <w:tcPr>
            <w:tcW w:w="283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Р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– определять последовательность выполнения деятельности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П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- воспроизводить по памяти информацию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К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-  соблюдать простейшие нормы речевого этикета, участвовать в паре</w:t>
            </w:r>
          </w:p>
        </w:tc>
        <w:tc>
          <w:tcPr>
            <w:tcW w:w="198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Практикум</w:t>
            </w:r>
          </w:p>
        </w:tc>
        <w:tc>
          <w:tcPr>
            <w:tcW w:w="850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851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850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</w:tr>
      <w:tr w:rsidR="00E4264B" w:rsidRPr="00751BE2" w:rsidTr="008C48F0">
        <w:trPr>
          <w:cantSplit/>
          <w:trHeight w:val="1134"/>
        </w:trPr>
        <w:tc>
          <w:tcPr>
            <w:tcW w:w="534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992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Я счастлив!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УЧ: стр.46-47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Комплексное применение знаний и умений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Научить</w:t>
            </w:r>
            <w:proofErr w:type="gramStart"/>
            <w:r w:rsidRPr="00751BE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</w:t>
            </w:r>
            <w:proofErr w:type="gram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я вести диалог по заданной ситуации; закрепить изученную лексику;</w:t>
            </w:r>
          </w:p>
        </w:tc>
        <w:tc>
          <w:tcPr>
            <w:tcW w:w="1701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Научиться применять приобретенные знания, умения, навыки в конкретной деятельности</w:t>
            </w:r>
          </w:p>
        </w:tc>
        <w:tc>
          <w:tcPr>
            <w:tcW w:w="1559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Формирование адекватной мотивации к учению.</w:t>
            </w:r>
          </w:p>
        </w:tc>
        <w:tc>
          <w:tcPr>
            <w:tcW w:w="283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Р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– определять последовательность выполнения деятельности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П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- воспроизводить по памяти информацию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К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-  соблюдать простейшие нормы речевого этикета, участвовать в паре</w:t>
            </w:r>
          </w:p>
        </w:tc>
        <w:tc>
          <w:tcPr>
            <w:tcW w:w="198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проверка </w:t>
            </w:r>
            <w:proofErr w:type="spellStart"/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дом</w:t>
            </w:r>
            <w:proofErr w:type="gramStart"/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.з</w:t>
            </w:r>
            <w:proofErr w:type="gramEnd"/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</w:t>
            </w:r>
            <w:proofErr w:type="spellEnd"/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851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850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</w:tr>
      <w:tr w:rsidR="00E4264B" w:rsidRPr="00751BE2" w:rsidTr="008C48F0">
        <w:trPr>
          <w:cantSplit/>
          <w:trHeight w:val="1134"/>
        </w:trPr>
        <w:tc>
          <w:tcPr>
            <w:tcW w:w="534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992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Вкусный  шоколад!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УЧ: стр.48-49</w:t>
            </w:r>
          </w:p>
        </w:tc>
        <w:tc>
          <w:tcPr>
            <w:tcW w:w="1134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Усвоение новых знаний</w:t>
            </w:r>
          </w:p>
        </w:tc>
        <w:tc>
          <w:tcPr>
            <w:tcW w:w="283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Научиться называть продукты</w:t>
            </w:r>
          </w:p>
        </w:tc>
        <w:tc>
          <w:tcPr>
            <w:tcW w:w="1701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Научиться говорить о возрасте и дне рождения. Научиться называть числа от 1 до 10. Лексика активная: числительные от 1 до 10,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birthday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candles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party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happy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sad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r w:rsidRPr="00751BE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Happy birthday to you! </w:t>
            </w: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Лексика</w:t>
            </w:r>
            <w:r w:rsidRPr="00751BE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пассивная</w:t>
            </w:r>
            <w:r w:rsidRPr="00751BE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: today, surprise, up. down. </w:t>
            </w: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Лексические и грамматические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структуры:How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old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are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you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?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I’m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eight</w:t>
            </w:r>
            <w:proofErr w:type="spellEnd"/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Формирование адекватной мотивации к учению.</w:t>
            </w:r>
          </w:p>
        </w:tc>
        <w:tc>
          <w:tcPr>
            <w:tcW w:w="283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Р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– определять  цели  выполнения деятельности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П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– научиться высказывать свое предположение на основе иллюстраций в учебнике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К-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     читать вслух</w:t>
            </w:r>
          </w:p>
        </w:tc>
        <w:tc>
          <w:tcPr>
            <w:tcW w:w="198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практикум</w:t>
            </w:r>
          </w:p>
        </w:tc>
        <w:tc>
          <w:tcPr>
            <w:tcW w:w="850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851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850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</w:tr>
      <w:tr w:rsidR="00E4264B" w:rsidRPr="00751BE2" w:rsidTr="008C48F0">
        <w:trPr>
          <w:cantSplit/>
          <w:trHeight w:val="1134"/>
        </w:trPr>
        <w:tc>
          <w:tcPr>
            <w:tcW w:w="534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992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Я люблю  шоколад!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УЧ: стр.50-51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Комплексное применение знаний</w:t>
            </w:r>
          </w:p>
        </w:tc>
        <w:tc>
          <w:tcPr>
            <w:tcW w:w="283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Научиться </w:t>
            </w:r>
            <w:proofErr w:type="gram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высказывать свое отношение</w:t>
            </w:r>
            <w:proofErr w:type="gram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 с опорой на речевую модель</w:t>
            </w:r>
          </w:p>
        </w:tc>
        <w:tc>
          <w:tcPr>
            <w:tcW w:w="1701" w:type="dxa"/>
          </w:tcPr>
          <w:p w:rsidR="00E4264B" w:rsidRPr="00751BE2" w:rsidRDefault="00E4264B" w:rsidP="00662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Научиться говорить, сколько лет твоим друзьям. Считать и называть количество предметов. Лексика</w:t>
            </w:r>
            <w:r w:rsidRPr="00751BE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пассивная</w:t>
            </w:r>
            <w:r w:rsidRPr="00751BE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: Look at the cake. Count the candles. How many candles?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What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are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they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?</w:t>
            </w:r>
          </w:p>
        </w:tc>
        <w:tc>
          <w:tcPr>
            <w:tcW w:w="1559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Освоение личностного смысла учения</w:t>
            </w:r>
          </w:p>
        </w:tc>
        <w:tc>
          <w:tcPr>
            <w:tcW w:w="283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Р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– определять  план  выполнения деятельности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П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– анализировать и сопоставлять, делать выводы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К -  оформлять свои мысли в речи</w:t>
            </w:r>
            <w:proofErr w:type="gramEnd"/>
          </w:p>
        </w:tc>
        <w:tc>
          <w:tcPr>
            <w:tcW w:w="198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проверка </w:t>
            </w:r>
            <w:proofErr w:type="spellStart"/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дом</w:t>
            </w:r>
            <w:proofErr w:type="gramStart"/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.з</w:t>
            </w:r>
            <w:proofErr w:type="gramEnd"/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</w:t>
            </w:r>
            <w:proofErr w:type="spellEnd"/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851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850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</w:tr>
      <w:tr w:rsidR="00E4264B" w:rsidRPr="00751BE2" w:rsidTr="008C48F0">
        <w:trPr>
          <w:cantSplit/>
          <w:trHeight w:val="1134"/>
        </w:trPr>
        <w:tc>
          <w:tcPr>
            <w:tcW w:w="534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992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Моя любимая еда!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УЧ: стр.52-53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Актуализация знаний и умений</w:t>
            </w:r>
          </w:p>
        </w:tc>
        <w:tc>
          <w:tcPr>
            <w:tcW w:w="283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Научиться говорить о своей любимой еде; Развивать навыки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аудирования</w:t>
            </w:r>
            <w:proofErr w:type="spellEnd"/>
          </w:p>
        </w:tc>
        <w:tc>
          <w:tcPr>
            <w:tcW w:w="1701" w:type="dxa"/>
          </w:tcPr>
          <w:p w:rsidR="00E4264B" w:rsidRPr="00751BE2" w:rsidRDefault="00E4264B" w:rsidP="00662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Научиться называть некоторые продукты. Лексика активная: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burgers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bananas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chips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apples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sandwiches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chocolate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yummy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. Лексика пассивная: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Give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me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more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! Лексические и грамматические структуры: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What’s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your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favourite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food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?</w:t>
            </w:r>
          </w:p>
        </w:tc>
        <w:tc>
          <w:tcPr>
            <w:tcW w:w="1559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Формирование адекватной мотивации к учению</w:t>
            </w:r>
          </w:p>
        </w:tc>
        <w:tc>
          <w:tcPr>
            <w:tcW w:w="283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Р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– определять  цели  выполнения деятельности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П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– находить общее и различие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К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-  слушать и понимать речь других</w:t>
            </w:r>
          </w:p>
        </w:tc>
        <w:tc>
          <w:tcPr>
            <w:tcW w:w="198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контроль чтения</w:t>
            </w:r>
          </w:p>
        </w:tc>
        <w:tc>
          <w:tcPr>
            <w:tcW w:w="850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851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850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</w:tr>
      <w:tr w:rsidR="00E4264B" w:rsidRPr="00751BE2" w:rsidTr="008C48F0">
        <w:trPr>
          <w:cantSplit/>
          <w:trHeight w:val="1134"/>
        </w:trPr>
        <w:tc>
          <w:tcPr>
            <w:tcW w:w="534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992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Открытка «С днем рождения»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УЧ: стр.54-55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Комбинированный урок</w:t>
            </w:r>
          </w:p>
        </w:tc>
        <w:tc>
          <w:tcPr>
            <w:tcW w:w="283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Научиться читать букву с, развивать мелкую моторику</w:t>
            </w:r>
          </w:p>
        </w:tc>
        <w:tc>
          <w:tcPr>
            <w:tcW w:w="1701" w:type="dxa"/>
          </w:tcPr>
          <w:p w:rsidR="00E4264B" w:rsidRPr="00751BE2" w:rsidRDefault="00E4264B" w:rsidP="00662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Научиться говорить о том, какие продукты ты любишь, используя выражение I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like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.       Лексика активная: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cake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biscuit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. Лексика пассивная: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That’s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what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 I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like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r w:rsidRPr="00751BE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Yes, please. What has he got? </w:t>
            </w: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Лексические</w:t>
            </w:r>
            <w:r w:rsidRPr="00751BE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751BE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грамматические</w:t>
            </w:r>
            <w:r w:rsidRPr="00751BE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структуры</w:t>
            </w:r>
            <w:r w:rsidRPr="00751BE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:   like/ don’t like...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I’ve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got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…</w:t>
            </w:r>
          </w:p>
        </w:tc>
        <w:tc>
          <w:tcPr>
            <w:tcW w:w="1559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Формирование адекватной мотивации к учению</w:t>
            </w:r>
          </w:p>
        </w:tc>
        <w:tc>
          <w:tcPr>
            <w:tcW w:w="283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Р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– определять  план  выполнения деятельности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П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– соотносить выполненное задание с образцом 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К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-  участвовать в работе группы</w:t>
            </w:r>
          </w:p>
        </w:tc>
        <w:tc>
          <w:tcPr>
            <w:tcW w:w="198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контроль говорения</w:t>
            </w:r>
          </w:p>
        </w:tc>
        <w:tc>
          <w:tcPr>
            <w:tcW w:w="850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851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850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</w:tr>
      <w:tr w:rsidR="00E4264B" w:rsidRPr="00751BE2" w:rsidTr="008C48F0">
        <w:trPr>
          <w:cantSplit/>
          <w:trHeight w:val="1134"/>
        </w:trPr>
        <w:tc>
          <w:tcPr>
            <w:tcW w:w="534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992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Работа над проектом «Мой день рождения»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УЧ: стр.56-57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Актуализация знаний и умения</w:t>
            </w:r>
          </w:p>
        </w:tc>
        <w:tc>
          <w:tcPr>
            <w:tcW w:w="2835" w:type="dxa"/>
          </w:tcPr>
          <w:p w:rsidR="00E4264B" w:rsidRPr="00751BE2" w:rsidRDefault="00E4264B" w:rsidP="00662AFD">
            <w:pPr>
              <w:pStyle w:val="a6"/>
              <w:spacing w:after="0"/>
              <w:rPr>
                <w:i/>
                <w:iCs/>
                <w:sz w:val="16"/>
                <w:szCs w:val="16"/>
              </w:rPr>
            </w:pPr>
            <w:r w:rsidRPr="00751BE2">
              <w:rPr>
                <w:color w:val="000000"/>
                <w:w w:val="0"/>
                <w:sz w:val="16"/>
                <w:szCs w:val="16"/>
              </w:rPr>
              <w:t>выполняют индивидуальные, парные и групповые проекты</w:t>
            </w:r>
          </w:p>
        </w:tc>
        <w:tc>
          <w:tcPr>
            <w:tcW w:w="1701" w:type="dxa"/>
          </w:tcPr>
          <w:p w:rsidR="00E4264B" w:rsidRPr="00751BE2" w:rsidRDefault="00E4264B" w:rsidP="00662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Научиться называть некоторые продукты. Познакомиться с традиционной поздравительной песней для дня рождения.             Лексика</w:t>
            </w:r>
            <w:r w:rsidRPr="00751BE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активная</w:t>
            </w:r>
            <w:r w:rsidRPr="00751BE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: ice cream, pizza, milk, orange juice, chocolate cake.                  </w:t>
            </w: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Лексика пассивная: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What’s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on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the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table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?                                    Лексические и </w:t>
            </w:r>
            <w:proofErr w:type="gram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грамма-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тические</w:t>
            </w:r>
            <w:proofErr w:type="spellEnd"/>
            <w:proofErr w:type="gram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 структуры:                         Лексика пассивная: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What’s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on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the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table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?                              Лексические и грамматические структуры:</w:t>
            </w:r>
          </w:p>
          <w:p w:rsidR="00E4264B" w:rsidRPr="00751BE2" w:rsidRDefault="00E4264B" w:rsidP="00662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My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favourite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food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is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...</w:t>
            </w:r>
          </w:p>
          <w:p w:rsidR="00E4264B" w:rsidRPr="00751BE2" w:rsidRDefault="00E4264B" w:rsidP="00662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Р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– определять  план  выполнения деятельности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П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– соотносить выполненное задание с образцом 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К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-  участвовать в работе группы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проверка перспективного дом</w:t>
            </w:r>
            <w:proofErr w:type="gram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.з</w:t>
            </w:r>
            <w:proofErr w:type="gram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адания - проектов</w:t>
            </w:r>
          </w:p>
        </w:tc>
        <w:tc>
          <w:tcPr>
            <w:tcW w:w="198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Работа над проектом «Мой день рождения»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УЧ: стр.56-57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Портфолио стр.10-11</w:t>
            </w:r>
          </w:p>
        </w:tc>
        <w:tc>
          <w:tcPr>
            <w:tcW w:w="850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851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850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</w:tr>
      <w:tr w:rsidR="00E4264B" w:rsidRPr="00751BE2" w:rsidTr="008C48F0">
        <w:trPr>
          <w:cantSplit/>
          <w:trHeight w:val="1134"/>
        </w:trPr>
        <w:tc>
          <w:tcPr>
            <w:tcW w:w="534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992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Любимые блюда в России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УЧ: стр.136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Актуализация знаний и умений</w:t>
            </w:r>
          </w:p>
        </w:tc>
        <w:tc>
          <w:tcPr>
            <w:tcW w:w="283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Научиться говорить о своей любимой еде; Развивать навыки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аудирования</w:t>
            </w:r>
            <w:proofErr w:type="spellEnd"/>
          </w:p>
        </w:tc>
        <w:tc>
          <w:tcPr>
            <w:tcW w:w="1701" w:type="dxa"/>
          </w:tcPr>
          <w:p w:rsidR="00E4264B" w:rsidRPr="00751BE2" w:rsidRDefault="00E4264B" w:rsidP="00662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Познакомиться с произведением английской детской литературы.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Лексика</w:t>
            </w:r>
            <w:r w:rsidRPr="00751BE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активная</w:t>
            </w:r>
            <w:r w:rsidRPr="00751BE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:mouse, mice, like, town. </w:t>
            </w: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Лексика</w:t>
            </w:r>
            <w:r w:rsidRPr="00751BE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пассивная</w:t>
            </w:r>
            <w:r w:rsidRPr="00751BE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: bare, but, very, small, want.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Oh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dear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!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Welcome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to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my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house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! Лексические и грамматические структуры: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have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got</w:t>
            </w:r>
            <w:proofErr w:type="spellEnd"/>
          </w:p>
        </w:tc>
        <w:tc>
          <w:tcPr>
            <w:tcW w:w="1559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Формирование адекватной мотивации к учению</w:t>
            </w:r>
          </w:p>
        </w:tc>
        <w:tc>
          <w:tcPr>
            <w:tcW w:w="283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Р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– определять  цели  выполнения деятельности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П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– находить общее и различие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К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-  слушать и понимать речь других</w:t>
            </w:r>
          </w:p>
        </w:tc>
        <w:tc>
          <w:tcPr>
            <w:tcW w:w="198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контроль чтения</w:t>
            </w:r>
          </w:p>
        </w:tc>
        <w:tc>
          <w:tcPr>
            <w:tcW w:w="850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851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850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</w:tr>
      <w:tr w:rsidR="00E4264B" w:rsidRPr="00751BE2" w:rsidTr="008C48F0">
        <w:trPr>
          <w:cantSplit/>
          <w:trHeight w:val="1134"/>
        </w:trPr>
        <w:tc>
          <w:tcPr>
            <w:tcW w:w="534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992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Городская мышь и деревенская мышь. Часть 2.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УЧ: стр.58-59,132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Систематизация и обобщение знаний и умений</w:t>
            </w:r>
          </w:p>
        </w:tc>
        <w:tc>
          <w:tcPr>
            <w:tcW w:w="283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Научиться читать; воспроизводить </w:t>
            </w:r>
            <w:proofErr w:type="gram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услышанное</w:t>
            </w:r>
            <w:proofErr w:type="gram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; рассказывать о героях</w:t>
            </w:r>
          </w:p>
        </w:tc>
        <w:tc>
          <w:tcPr>
            <w:tcW w:w="1701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Распознавать и употреблять в </w:t>
            </w:r>
            <w:proofErr w:type="gram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речи</w:t>
            </w:r>
            <w:proofErr w:type="gram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 изученные лексические единицы и грамматические явления.                                                                                                                                                                                                                                          Лексика активная: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Let’s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play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!</w:t>
            </w:r>
          </w:p>
        </w:tc>
        <w:tc>
          <w:tcPr>
            <w:tcW w:w="1559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Формирование адекватной мотивации к учению.</w:t>
            </w:r>
          </w:p>
        </w:tc>
        <w:tc>
          <w:tcPr>
            <w:tcW w:w="283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Р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– определять  цели  выполнения деятельности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П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– научиться высказывать свое предположение на основе иллюстраций в учебнике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К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-  читать вслух текст</w:t>
            </w:r>
          </w:p>
        </w:tc>
        <w:tc>
          <w:tcPr>
            <w:tcW w:w="198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Городская мышь и деревенская мышь. Часть 2.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УЧ: стр.58-59,132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РТ: стр.32-33</w:t>
            </w:r>
          </w:p>
        </w:tc>
        <w:tc>
          <w:tcPr>
            <w:tcW w:w="850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851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850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</w:tr>
      <w:tr w:rsidR="00E4264B" w:rsidRPr="00751BE2" w:rsidTr="008C48F0">
        <w:trPr>
          <w:cantSplit/>
          <w:trHeight w:val="1134"/>
        </w:trPr>
        <w:tc>
          <w:tcPr>
            <w:tcW w:w="534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992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Теперь я знаю</w:t>
            </w:r>
          </w:p>
        </w:tc>
        <w:tc>
          <w:tcPr>
            <w:tcW w:w="1134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Систематизация и обобщение знаний и умений</w:t>
            </w:r>
          </w:p>
        </w:tc>
        <w:tc>
          <w:tcPr>
            <w:tcW w:w="283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Закрепить пройденный языковой материал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подготовиться к тесту</w:t>
            </w:r>
          </w:p>
        </w:tc>
        <w:tc>
          <w:tcPr>
            <w:tcW w:w="1701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Научиться применять приобретенные знания, умения, навыки в конкретной деятельности</w:t>
            </w:r>
          </w:p>
        </w:tc>
        <w:tc>
          <w:tcPr>
            <w:tcW w:w="1559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Формирование адекватной мотивации к учению</w:t>
            </w:r>
          </w:p>
        </w:tc>
        <w:tc>
          <w:tcPr>
            <w:tcW w:w="283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Р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– определять  цели  выполнения деятельности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П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– анализировать и сопоставлять, делать выводы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К -  оформлять свои мысли в устной речи</w:t>
            </w:r>
            <w:proofErr w:type="gramEnd"/>
          </w:p>
        </w:tc>
        <w:tc>
          <w:tcPr>
            <w:tcW w:w="198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Контроль говорения, чтения,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аудирования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, контроль домашнего задания </w:t>
            </w:r>
          </w:p>
        </w:tc>
        <w:tc>
          <w:tcPr>
            <w:tcW w:w="850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851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850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</w:tr>
      <w:tr w:rsidR="00B17AE5" w:rsidRPr="00751BE2" w:rsidTr="008C48F0">
        <w:trPr>
          <w:cantSplit/>
          <w:trHeight w:val="1134"/>
        </w:trPr>
        <w:tc>
          <w:tcPr>
            <w:tcW w:w="534" w:type="dxa"/>
          </w:tcPr>
          <w:p w:rsidR="00B17AE5" w:rsidRPr="00751BE2" w:rsidRDefault="00B17AE5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992" w:type="dxa"/>
          </w:tcPr>
          <w:p w:rsidR="00B17AE5" w:rsidRPr="00751BE2" w:rsidRDefault="00B17AE5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работа.</w:t>
            </w:r>
          </w:p>
          <w:p w:rsidR="00B17AE5" w:rsidRPr="00751BE2" w:rsidRDefault="00B17AE5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КЗ</w:t>
            </w:r>
            <w:proofErr w:type="gramEnd"/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: стр.5-6</w:t>
            </w:r>
          </w:p>
          <w:p w:rsidR="00B17AE5" w:rsidRPr="00751BE2" w:rsidRDefault="00B17AE5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  <w:gridSpan w:val="3"/>
          </w:tcPr>
          <w:p w:rsidR="00B17AE5" w:rsidRPr="00751BE2" w:rsidRDefault="00B17AE5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Самостоятельное выполнение тестовых заданий по лексике, грамматике, чтению,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аудированию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, письму и устной речи</w:t>
            </w:r>
          </w:p>
        </w:tc>
        <w:tc>
          <w:tcPr>
            <w:tcW w:w="1559" w:type="dxa"/>
          </w:tcPr>
          <w:p w:rsidR="00B17AE5" w:rsidRPr="00751BE2" w:rsidRDefault="00B17AE5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осознание возможностей самореализации средствами иностранного языка;</w:t>
            </w:r>
          </w:p>
          <w:p w:rsidR="00B17AE5" w:rsidRPr="00751BE2" w:rsidRDefault="00B17AE5" w:rsidP="00662A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стремление к совершенствованию речевой культуры в целом</w:t>
            </w:r>
          </w:p>
        </w:tc>
        <w:tc>
          <w:tcPr>
            <w:tcW w:w="2835" w:type="dxa"/>
          </w:tcPr>
          <w:p w:rsidR="00B17AE5" w:rsidRPr="00751BE2" w:rsidRDefault="00B17AE5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Р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– определять  план  выполнения деятельности</w:t>
            </w:r>
          </w:p>
          <w:p w:rsidR="00B17AE5" w:rsidRPr="00751BE2" w:rsidRDefault="00B17AE5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П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– соотносить выполненное задание с образцом </w:t>
            </w:r>
          </w:p>
          <w:p w:rsidR="00B17AE5" w:rsidRPr="00751BE2" w:rsidRDefault="00B17AE5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К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-  участвовать в работе группы</w:t>
            </w:r>
          </w:p>
        </w:tc>
        <w:tc>
          <w:tcPr>
            <w:tcW w:w="1985" w:type="dxa"/>
          </w:tcPr>
          <w:p w:rsidR="00B17AE5" w:rsidRPr="00751BE2" w:rsidRDefault="00B17AE5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контроль лексико-грам.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нав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, говорения, чтения,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аудир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., письма</w:t>
            </w:r>
          </w:p>
        </w:tc>
        <w:tc>
          <w:tcPr>
            <w:tcW w:w="850" w:type="dxa"/>
          </w:tcPr>
          <w:p w:rsidR="00B17AE5" w:rsidRPr="00751BE2" w:rsidRDefault="00B17AE5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851" w:type="dxa"/>
          </w:tcPr>
          <w:p w:rsidR="00B17AE5" w:rsidRPr="00751BE2" w:rsidRDefault="00B17AE5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850" w:type="dxa"/>
          </w:tcPr>
          <w:p w:rsidR="00B17AE5" w:rsidRPr="00751BE2" w:rsidRDefault="00B17AE5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</w:tr>
      <w:tr w:rsidR="0029662A" w:rsidRPr="00751BE2" w:rsidTr="00E4264B">
        <w:trPr>
          <w:cantSplit/>
          <w:trHeight w:val="414"/>
        </w:trPr>
        <w:tc>
          <w:tcPr>
            <w:tcW w:w="16126" w:type="dxa"/>
            <w:gridSpan w:val="11"/>
          </w:tcPr>
          <w:p w:rsidR="0029662A" w:rsidRPr="00751BE2" w:rsidRDefault="0029662A" w:rsidP="00662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u w:val="single"/>
                <w:lang w:eastAsia="ru-RU"/>
              </w:rPr>
            </w:pPr>
            <w:r w:rsidRPr="00751BE2">
              <w:rPr>
                <w:rFonts w:ascii="Times New Roman" w:hAnsi="Times New Roman" w:cs="Times New Roman"/>
                <w:b/>
                <w:sz w:val="16"/>
                <w:szCs w:val="16"/>
              </w:rPr>
              <w:t>Раздел 3. Животные</w:t>
            </w:r>
            <w:r w:rsidR="009D4911" w:rsidRPr="00751BE2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(11ч)</w:t>
            </w:r>
          </w:p>
        </w:tc>
      </w:tr>
      <w:tr w:rsidR="00E4264B" w:rsidRPr="00751BE2" w:rsidTr="008C48F0">
        <w:trPr>
          <w:cantSplit/>
          <w:trHeight w:val="1134"/>
        </w:trPr>
        <w:tc>
          <w:tcPr>
            <w:tcW w:w="534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992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Мои животные!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УЧ: стр.62-63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Усвоение новых знаний и умений</w:t>
            </w:r>
          </w:p>
        </w:tc>
        <w:tc>
          <w:tcPr>
            <w:tcW w:w="283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Научиться рассказывать о том, что умеют делать животные </w:t>
            </w:r>
          </w:p>
        </w:tc>
        <w:tc>
          <w:tcPr>
            <w:tcW w:w="1701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Научиться говорить   том, что умеют делать животные, используя глагол сап.                                           Лексика</w:t>
            </w:r>
            <w:r w:rsidRPr="00751BE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активная</w:t>
            </w:r>
            <w:r w:rsidRPr="00751BE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: animal, fish, frog, bird, chimp, horse, swim, jump, sing, dance, run.                                                                                                                                                                </w:t>
            </w: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Лексика</w:t>
            </w:r>
            <w:r w:rsidRPr="00751BE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пассивная</w:t>
            </w:r>
            <w:r w:rsidRPr="00751BE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: drinks. Food’s ready. What can a fish do? </w:t>
            </w: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Лексические и грамматические структуры:  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can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jump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like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 a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frog.I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can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...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too</w:t>
            </w:r>
            <w:proofErr w:type="spellEnd"/>
          </w:p>
        </w:tc>
        <w:tc>
          <w:tcPr>
            <w:tcW w:w="1559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Формирование адекватной мотивации к учению</w:t>
            </w:r>
          </w:p>
        </w:tc>
        <w:tc>
          <w:tcPr>
            <w:tcW w:w="283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Р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– определять  цели  выполнения деятельности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П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– научиться высказывать свое предположение на основе иллюстраций в учебнике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К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-  участвовать в диалоге</w:t>
            </w:r>
          </w:p>
        </w:tc>
        <w:tc>
          <w:tcPr>
            <w:tcW w:w="198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Практикум</w:t>
            </w:r>
          </w:p>
        </w:tc>
        <w:tc>
          <w:tcPr>
            <w:tcW w:w="850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851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850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</w:tr>
      <w:tr w:rsidR="00E4264B" w:rsidRPr="00751BE2" w:rsidTr="008C48F0">
        <w:trPr>
          <w:cantSplit/>
          <w:trHeight w:val="1134"/>
        </w:trPr>
        <w:tc>
          <w:tcPr>
            <w:tcW w:w="534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992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Рыба может плавать.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УЧ: стр.64-65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Комплексное применение знаний и умений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Научиться говорить о том, что умеешь делать ты и твои друзья; развивать координацию движений</w:t>
            </w:r>
          </w:p>
        </w:tc>
        <w:tc>
          <w:tcPr>
            <w:tcW w:w="1701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Строить высказывания с глаголом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can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.                       Лексика</w:t>
            </w:r>
            <w:r w:rsidRPr="00751BE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пассивная</w:t>
            </w:r>
            <w:r w:rsidRPr="00751BE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: just like this</w:t>
            </w:r>
          </w:p>
        </w:tc>
        <w:tc>
          <w:tcPr>
            <w:tcW w:w="1559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Формирование адекватной мотивации к учению</w:t>
            </w:r>
          </w:p>
        </w:tc>
        <w:tc>
          <w:tcPr>
            <w:tcW w:w="283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Р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– определять  цели  выполнения деятельности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П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– научиться высказывать свое суждение на основе иллюстраций в учебнике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К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-  отвечать на вопросы</w:t>
            </w:r>
          </w:p>
        </w:tc>
        <w:tc>
          <w:tcPr>
            <w:tcW w:w="198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проверка </w:t>
            </w:r>
            <w:proofErr w:type="spellStart"/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дом</w:t>
            </w:r>
            <w:proofErr w:type="gramStart"/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.з</w:t>
            </w:r>
            <w:proofErr w:type="gramEnd"/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</w:t>
            </w:r>
            <w:proofErr w:type="spellEnd"/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851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850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</w:tr>
      <w:tr w:rsidR="00E4264B" w:rsidRPr="00751BE2" w:rsidTr="008C48F0">
        <w:trPr>
          <w:cantSplit/>
          <w:trHeight w:val="1134"/>
        </w:trPr>
        <w:tc>
          <w:tcPr>
            <w:tcW w:w="534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992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Я умею прыгать!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УЧ: стр.66-67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Актуализация знаний и умений</w:t>
            </w:r>
          </w:p>
        </w:tc>
        <w:tc>
          <w:tcPr>
            <w:tcW w:w="283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Научиться разыгрывать диалог по заданной ситуации</w:t>
            </w:r>
          </w:p>
        </w:tc>
        <w:tc>
          <w:tcPr>
            <w:tcW w:w="1701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Запрашивать информацию и отвечать на вопросы.                    Лексика</w:t>
            </w:r>
            <w:r w:rsidRPr="00751BE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активная</w:t>
            </w:r>
            <w:r w:rsidRPr="00751BE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:climb, fly. boy. girl.                                             </w:t>
            </w: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Лексика</w:t>
            </w:r>
            <w:r w:rsidRPr="00751BE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пассивная</w:t>
            </w:r>
            <w:r w:rsidRPr="00751BE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: out in the sun.                                 </w:t>
            </w: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Лексические и грамматические структуры: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Can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you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jump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?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Yes,I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can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No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, I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can’t</w:t>
            </w:r>
            <w:proofErr w:type="spellEnd"/>
          </w:p>
        </w:tc>
        <w:tc>
          <w:tcPr>
            <w:tcW w:w="1559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Формирование адекватной мотивации к учению</w:t>
            </w:r>
          </w:p>
        </w:tc>
        <w:tc>
          <w:tcPr>
            <w:tcW w:w="283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Р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– определять  цели  выполнения деятельности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П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– научиться высказывать свое предположение на основе иллюстраций в учебнике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К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-  участвовать в диалоге</w:t>
            </w:r>
          </w:p>
        </w:tc>
        <w:tc>
          <w:tcPr>
            <w:tcW w:w="198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словарн</w:t>
            </w:r>
            <w:proofErr w:type="gram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.д</w:t>
            </w:r>
            <w:proofErr w:type="gram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икт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850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851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850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</w:tr>
      <w:tr w:rsidR="00E4264B" w:rsidRPr="00751BE2" w:rsidTr="008C48F0">
        <w:trPr>
          <w:cantSplit/>
          <w:trHeight w:val="1134"/>
        </w:trPr>
        <w:tc>
          <w:tcPr>
            <w:tcW w:w="534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992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 умеешь прыгать?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УЧ: стр.68-69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Систематизация и обобщение знаний и умений</w:t>
            </w:r>
          </w:p>
        </w:tc>
        <w:tc>
          <w:tcPr>
            <w:tcW w:w="283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Научиться употреблению в речи глагола </w:t>
            </w:r>
            <w:proofErr w:type="spell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can</w:t>
            </w:r>
            <w:proofErr w:type="spell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/</w:t>
            </w:r>
            <w:proofErr w:type="spell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can’t</w:t>
            </w:r>
            <w:proofErr w:type="spell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; 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составлять предложения из слов</w:t>
            </w:r>
          </w:p>
        </w:tc>
        <w:tc>
          <w:tcPr>
            <w:tcW w:w="1701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Запрашивать информацию и отвечать на вопросы.   Лексика</w:t>
            </w:r>
            <w:r w:rsidRPr="00751BE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пассивная</w:t>
            </w:r>
            <w:r w:rsidRPr="00751BE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: Chuckles, where are you?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There’s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Chuckles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in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the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tree</w:t>
            </w:r>
            <w:proofErr w:type="spellEnd"/>
          </w:p>
        </w:tc>
        <w:tc>
          <w:tcPr>
            <w:tcW w:w="1559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Освоение личностного смысла учения</w:t>
            </w:r>
          </w:p>
        </w:tc>
        <w:tc>
          <w:tcPr>
            <w:tcW w:w="283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Р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– определять  цели  выполнения деятельности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П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– научиться высказывать свое предположение на основе иллюстраций в учебнике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К -  читать вслух</w:t>
            </w:r>
          </w:p>
        </w:tc>
        <w:tc>
          <w:tcPr>
            <w:tcW w:w="198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контроль чтения</w:t>
            </w:r>
          </w:p>
        </w:tc>
        <w:tc>
          <w:tcPr>
            <w:tcW w:w="850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851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850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</w:tr>
      <w:tr w:rsidR="00E4264B" w:rsidRPr="00751BE2" w:rsidTr="008C48F0">
        <w:trPr>
          <w:cantSplit/>
          <w:trHeight w:val="1134"/>
        </w:trPr>
        <w:tc>
          <w:tcPr>
            <w:tcW w:w="534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992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цирке!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УЧ: стр.70-71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Комбинированный урок</w:t>
            </w:r>
          </w:p>
        </w:tc>
        <w:tc>
          <w:tcPr>
            <w:tcW w:w="283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Научиться употреблению слов, выражающих действия</w:t>
            </w:r>
          </w:p>
        </w:tc>
        <w:tc>
          <w:tcPr>
            <w:tcW w:w="1701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Научиться говорить о том, что можно увидеть в цирке.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Лексика</w:t>
            </w:r>
            <w:r w:rsidRPr="00751BE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активная</w:t>
            </w:r>
            <w:r w:rsidRPr="00751BE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: clown, circus, magician, swing, funny.                                          </w:t>
            </w: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Лексика</w:t>
            </w:r>
            <w:r w:rsidRPr="00751BE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пассивная</w:t>
            </w:r>
            <w:r w:rsidRPr="00751BE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: all day</w:t>
            </w:r>
          </w:p>
        </w:tc>
        <w:tc>
          <w:tcPr>
            <w:tcW w:w="1559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Освоение личностного смысла учения</w:t>
            </w:r>
          </w:p>
        </w:tc>
        <w:tc>
          <w:tcPr>
            <w:tcW w:w="283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Р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– определять  цели  выполнения деятельности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П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– научиться высказывать свое предположение на основе иллюстраций в учебнике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К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-  участвовать в диалоге;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К-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     читать вслух</w:t>
            </w:r>
          </w:p>
        </w:tc>
        <w:tc>
          <w:tcPr>
            <w:tcW w:w="198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Контроль говорения, чтения,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аудирования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, контроль домашнего задания</w:t>
            </w:r>
          </w:p>
        </w:tc>
        <w:tc>
          <w:tcPr>
            <w:tcW w:w="850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851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850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</w:tr>
      <w:tr w:rsidR="00E4264B" w:rsidRPr="00751BE2" w:rsidTr="008C48F0">
        <w:trPr>
          <w:cantSplit/>
          <w:trHeight w:val="1134"/>
        </w:trPr>
        <w:tc>
          <w:tcPr>
            <w:tcW w:w="534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992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Играем в цирк.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УЧ: стр.72-73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Комбинированный урок</w:t>
            </w:r>
          </w:p>
        </w:tc>
        <w:tc>
          <w:tcPr>
            <w:tcW w:w="283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Анализировать разные виды слогов; развивать мелкую моторику</w:t>
            </w:r>
          </w:p>
        </w:tc>
        <w:tc>
          <w:tcPr>
            <w:tcW w:w="1701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Познакомиться с правилами чтения буквы i на примере знакомых слов.                                                                                                                                                                                                                                                                                Лексика пассивная: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of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course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like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this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Is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it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...?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Лексические и грамматические структуры: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can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can’t</w:t>
            </w:r>
            <w:proofErr w:type="spellEnd"/>
          </w:p>
        </w:tc>
        <w:tc>
          <w:tcPr>
            <w:tcW w:w="1559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Освоение личностного смысла учения</w:t>
            </w:r>
          </w:p>
        </w:tc>
        <w:tc>
          <w:tcPr>
            <w:tcW w:w="283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Р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– определять  цели  выполнения деятельности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П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– анализировать и сопоставлять 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К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-  разыгрывать сценку</w:t>
            </w:r>
          </w:p>
        </w:tc>
        <w:tc>
          <w:tcPr>
            <w:tcW w:w="198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Контроль говорения, чтения,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аудирования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, контроль домашнего задания</w:t>
            </w:r>
          </w:p>
        </w:tc>
        <w:tc>
          <w:tcPr>
            <w:tcW w:w="850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851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850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</w:tr>
      <w:tr w:rsidR="00E4264B" w:rsidRPr="00751BE2" w:rsidTr="008C48F0">
        <w:trPr>
          <w:cantSplit/>
          <w:trHeight w:val="1134"/>
        </w:trPr>
        <w:tc>
          <w:tcPr>
            <w:tcW w:w="534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992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Работа над проектом «Я люблю животных!»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УЧ: стр.74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Актуализация знаний и умения</w:t>
            </w:r>
          </w:p>
        </w:tc>
        <w:tc>
          <w:tcPr>
            <w:tcW w:w="2835" w:type="dxa"/>
          </w:tcPr>
          <w:p w:rsidR="00E4264B" w:rsidRPr="00751BE2" w:rsidRDefault="00E4264B" w:rsidP="00662AFD">
            <w:pPr>
              <w:pStyle w:val="a6"/>
              <w:spacing w:after="0"/>
              <w:rPr>
                <w:i/>
                <w:iCs/>
                <w:sz w:val="16"/>
                <w:szCs w:val="16"/>
              </w:rPr>
            </w:pPr>
            <w:r w:rsidRPr="00751BE2">
              <w:rPr>
                <w:color w:val="000000"/>
                <w:w w:val="0"/>
                <w:sz w:val="16"/>
                <w:szCs w:val="16"/>
              </w:rPr>
              <w:t>выполняют индивидуальные, парные и групповые проекты</w:t>
            </w:r>
          </w:p>
        </w:tc>
        <w:tc>
          <w:tcPr>
            <w:tcW w:w="1701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Научиться на элементарном уровне рассказывать</w:t>
            </w:r>
            <w:proofErr w:type="gram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 о том, что ты умеешь делать.                         Лексика пассивная: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jelly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gums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any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other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clear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plastic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bowl</w:t>
            </w:r>
            <w:proofErr w:type="spellEnd"/>
          </w:p>
        </w:tc>
        <w:tc>
          <w:tcPr>
            <w:tcW w:w="1559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Р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– определять  цели  выполнения деятельности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П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– соотносить выполненное задание с образцом 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К -  слушать и понимать других</w:t>
            </w: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К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– работать в группе</w:t>
            </w:r>
          </w:p>
        </w:tc>
        <w:tc>
          <w:tcPr>
            <w:tcW w:w="283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проверка перспективного дом</w:t>
            </w:r>
            <w:proofErr w:type="gram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.з</w:t>
            </w:r>
            <w:proofErr w:type="gram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адания - проектов</w:t>
            </w:r>
          </w:p>
        </w:tc>
        <w:tc>
          <w:tcPr>
            <w:tcW w:w="198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Работа над проектом «Я люблю животных!»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УЧ: стр.74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Портфолио стр.13</w:t>
            </w:r>
          </w:p>
        </w:tc>
        <w:tc>
          <w:tcPr>
            <w:tcW w:w="850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851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850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</w:tr>
      <w:tr w:rsidR="00E4264B" w:rsidRPr="00751BE2" w:rsidTr="008C48F0">
        <w:trPr>
          <w:cantSplit/>
          <w:trHeight w:val="1134"/>
        </w:trPr>
        <w:tc>
          <w:tcPr>
            <w:tcW w:w="534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992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Домашние питомцы.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УЧ: стр.69-70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Актуализация знаний и умения</w:t>
            </w:r>
          </w:p>
        </w:tc>
        <w:tc>
          <w:tcPr>
            <w:tcW w:w="2835" w:type="dxa"/>
          </w:tcPr>
          <w:p w:rsidR="00E4264B" w:rsidRPr="00751BE2" w:rsidRDefault="00E4264B" w:rsidP="00662AFD">
            <w:pPr>
              <w:pStyle w:val="a6"/>
              <w:spacing w:after="0"/>
              <w:rPr>
                <w:color w:val="000000"/>
                <w:w w:val="0"/>
                <w:sz w:val="16"/>
                <w:szCs w:val="16"/>
              </w:rPr>
            </w:pPr>
            <w:r w:rsidRPr="00751BE2">
              <w:rPr>
                <w:sz w:val="16"/>
                <w:szCs w:val="16"/>
              </w:rPr>
              <w:t>Научить рассказывать о своем любимом животном</w:t>
            </w:r>
          </w:p>
        </w:tc>
        <w:tc>
          <w:tcPr>
            <w:tcW w:w="1701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Формировать навыки чтения текста вслух. Развивать языковые догадки.                     Лексика активная: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pet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clever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.                                    Лексика</w:t>
            </w:r>
            <w:r w:rsidRPr="00751BE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пассивная</w:t>
            </w:r>
            <w:r w:rsidRPr="00751BE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:crazy about, especially, story, sheep dog, lie, medals.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Have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you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got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...?</w:t>
            </w:r>
          </w:p>
        </w:tc>
        <w:tc>
          <w:tcPr>
            <w:tcW w:w="1559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Р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– определять  цели  выполнения деятельности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П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– наблюдать и делать выводы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К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-  работать в группе</w:t>
            </w:r>
          </w:p>
        </w:tc>
        <w:tc>
          <w:tcPr>
            <w:tcW w:w="283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Контроль домашнего задания</w:t>
            </w:r>
          </w:p>
        </w:tc>
        <w:tc>
          <w:tcPr>
            <w:tcW w:w="198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Домашние питомцы.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УЧ: стр.69-70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Портфолио: стр.14</w:t>
            </w:r>
          </w:p>
        </w:tc>
        <w:tc>
          <w:tcPr>
            <w:tcW w:w="850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851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850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</w:tr>
      <w:tr w:rsidR="00E4264B" w:rsidRPr="00751BE2" w:rsidTr="008C48F0">
        <w:trPr>
          <w:cantSplit/>
          <w:trHeight w:val="1134"/>
        </w:trPr>
        <w:tc>
          <w:tcPr>
            <w:tcW w:w="534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992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Городская мышь и деревенская мышь. Часть 3.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УЧ: стр.76-77,133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Комплексное применение знаний</w:t>
            </w:r>
          </w:p>
        </w:tc>
        <w:tc>
          <w:tcPr>
            <w:tcW w:w="283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Научиться читать; воспроизводить </w:t>
            </w:r>
            <w:proofErr w:type="gram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услышанное</w:t>
            </w:r>
            <w:proofErr w:type="gram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; рассказывать о героях</w:t>
            </w:r>
          </w:p>
        </w:tc>
        <w:tc>
          <w:tcPr>
            <w:tcW w:w="1701" w:type="dxa"/>
          </w:tcPr>
          <w:p w:rsidR="00E4264B" w:rsidRPr="00751BE2" w:rsidRDefault="00E4264B" w:rsidP="00662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Познакомиться с произведением английской детской литературы.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Лексика пассивная: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good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must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Dream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over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there</w:t>
            </w:r>
            <w:proofErr w:type="spellEnd"/>
          </w:p>
        </w:tc>
        <w:tc>
          <w:tcPr>
            <w:tcW w:w="1559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Формирование адекватной мотивации к учению</w:t>
            </w:r>
          </w:p>
        </w:tc>
        <w:tc>
          <w:tcPr>
            <w:tcW w:w="283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Р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– определять  цели  выполнения деятельности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П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– научиться высказывать свое предположение на основе иллюстраций в учебнике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К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-  читать вслух текст</w:t>
            </w:r>
          </w:p>
        </w:tc>
        <w:tc>
          <w:tcPr>
            <w:tcW w:w="198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Контроль чтения</w:t>
            </w:r>
          </w:p>
        </w:tc>
        <w:tc>
          <w:tcPr>
            <w:tcW w:w="850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851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850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</w:tr>
      <w:tr w:rsidR="00E4264B" w:rsidRPr="00751BE2" w:rsidTr="008C48F0">
        <w:trPr>
          <w:cantSplit/>
          <w:trHeight w:val="1134"/>
        </w:trPr>
        <w:tc>
          <w:tcPr>
            <w:tcW w:w="534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992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Теперь я знаю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УЧ: стр.78-79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Систематизация и обобщение знаний и умений</w:t>
            </w:r>
          </w:p>
        </w:tc>
        <w:tc>
          <w:tcPr>
            <w:tcW w:w="283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Закрепить пройденный языковой материал; подготовиться к тесту</w:t>
            </w:r>
          </w:p>
        </w:tc>
        <w:tc>
          <w:tcPr>
            <w:tcW w:w="1701" w:type="dxa"/>
          </w:tcPr>
          <w:p w:rsidR="00E4264B" w:rsidRPr="00751BE2" w:rsidRDefault="00E4264B" w:rsidP="00662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Распознавать и употреблять в </w:t>
            </w:r>
            <w:proofErr w:type="gram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речи</w:t>
            </w:r>
            <w:proofErr w:type="gram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 изученные лексические единицы и грамматические явления</w:t>
            </w:r>
          </w:p>
        </w:tc>
        <w:tc>
          <w:tcPr>
            <w:tcW w:w="1559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Формирование адекватной мотивации к учению</w:t>
            </w:r>
          </w:p>
        </w:tc>
        <w:tc>
          <w:tcPr>
            <w:tcW w:w="283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Р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– определять  цели  выполнения деятельности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П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– анализировать и сопоставлять, делать выводы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К -  оформлять свои мысли в устной речи</w:t>
            </w:r>
            <w:proofErr w:type="gramEnd"/>
          </w:p>
        </w:tc>
        <w:tc>
          <w:tcPr>
            <w:tcW w:w="198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Контроль чтения, говорения, грамматических навыков</w:t>
            </w:r>
          </w:p>
        </w:tc>
        <w:tc>
          <w:tcPr>
            <w:tcW w:w="850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851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850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</w:tr>
      <w:tr w:rsidR="00B17AE5" w:rsidRPr="00751BE2" w:rsidTr="008C48F0">
        <w:trPr>
          <w:cantSplit/>
          <w:trHeight w:val="1134"/>
        </w:trPr>
        <w:tc>
          <w:tcPr>
            <w:tcW w:w="534" w:type="dxa"/>
          </w:tcPr>
          <w:p w:rsidR="00B17AE5" w:rsidRPr="00751BE2" w:rsidRDefault="00B17AE5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992" w:type="dxa"/>
          </w:tcPr>
          <w:p w:rsidR="00B17AE5" w:rsidRPr="00751BE2" w:rsidRDefault="00B17AE5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работа.</w:t>
            </w:r>
          </w:p>
          <w:p w:rsidR="00B17AE5" w:rsidRPr="00751BE2" w:rsidRDefault="00B17AE5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КЗ</w:t>
            </w:r>
            <w:proofErr w:type="gramEnd"/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: стр.7-8</w:t>
            </w:r>
          </w:p>
          <w:p w:rsidR="00B17AE5" w:rsidRPr="00751BE2" w:rsidRDefault="00B17AE5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  <w:gridSpan w:val="3"/>
          </w:tcPr>
          <w:p w:rsidR="00B17AE5" w:rsidRPr="00751BE2" w:rsidRDefault="00B17AE5" w:rsidP="00662AFD">
            <w:pPr>
              <w:pStyle w:val="a6"/>
              <w:spacing w:after="0"/>
              <w:rPr>
                <w:i/>
                <w:iCs/>
                <w:sz w:val="16"/>
                <w:szCs w:val="16"/>
              </w:rPr>
            </w:pPr>
            <w:r w:rsidRPr="00751BE2">
              <w:rPr>
                <w:sz w:val="16"/>
                <w:szCs w:val="16"/>
              </w:rPr>
              <w:t xml:space="preserve">Самостоятельное выполнение тестовых заданий по лексике, грамматике, чтению, </w:t>
            </w:r>
            <w:proofErr w:type="spellStart"/>
            <w:r w:rsidRPr="00751BE2">
              <w:rPr>
                <w:sz w:val="16"/>
                <w:szCs w:val="16"/>
              </w:rPr>
              <w:t>аудированию</w:t>
            </w:r>
            <w:proofErr w:type="spellEnd"/>
            <w:r w:rsidRPr="00751BE2">
              <w:rPr>
                <w:sz w:val="16"/>
                <w:szCs w:val="16"/>
              </w:rPr>
              <w:t>, письму и устной речи</w:t>
            </w:r>
          </w:p>
        </w:tc>
        <w:tc>
          <w:tcPr>
            <w:tcW w:w="1559" w:type="dxa"/>
          </w:tcPr>
          <w:p w:rsidR="00B17AE5" w:rsidRPr="00751BE2" w:rsidRDefault="00B17AE5" w:rsidP="00662A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Освоить роль ученика</w:t>
            </w:r>
          </w:p>
        </w:tc>
        <w:tc>
          <w:tcPr>
            <w:tcW w:w="2835" w:type="dxa"/>
          </w:tcPr>
          <w:p w:rsidR="00B17AE5" w:rsidRPr="00751BE2" w:rsidRDefault="00B17AE5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Р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– определять  план  выполнения деятельности</w:t>
            </w:r>
          </w:p>
          <w:p w:rsidR="00B17AE5" w:rsidRPr="00751BE2" w:rsidRDefault="00B17AE5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П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– соотносить выполненное задание с образцом </w:t>
            </w:r>
          </w:p>
          <w:p w:rsidR="00B17AE5" w:rsidRPr="00751BE2" w:rsidRDefault="00B17AE5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К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-  участвовать в работе группы</w:t>
            </w:r>
          </w:p>
        </w:tc>
        <w:tc>
          <w:tcPr>
            <w:tcW w:w="1985" w:type="dxa"/>
          </w:tcPr>
          <w:p w:rsidR="00B17AE5" w:rsidRPr="00751BE2" w:rsidRDefault="00B17AE5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контроль лексико-грам.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нав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, говорения, чтения,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аудир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., письма</w:t>
            </w:r>
          </w:p>
        </w:tc>
        <w:tc>
          <w:tcPr>
            <w:tcW w:w="850" w:type="dxa"/>
          </w:tcPr>
          <w:p w:rsidR="00B17AE5" w:rsidRPr="00751BE2" w:rsidRDefault="00B17AE5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851" w:type="dxa"/>
          </w:tcPr>
          <w:p w:rsidR="00B17AE5" w:rsidRPr="00751BE2" w:rsidRDefault="00B17AE5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850" w:type="dxa"/>
          </w:tcPr>
          <w:p w:rsidR="00B17AE5" w:rsidRPr="00751BE2" w:rsidRDefault="00B17AE5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</w:tr>
      <w:tr w:rsidR="009D4911" w:rsidRPr="00751BE2" w:rsidTr="00E4264B">
        <w:trPr>
          <w:cantSplit/>
          <w:trHeight w:val="404"/>
        </w:trPr>
        <w:tc>
          <w:tcPr>
            <w:tcW w:w="16126" w:type="dxa"/>
            <w:gridSpan w:val="11"/>
          </w:tcPr>
          <w:p w:rsidR="009D4911" w:rsidRPr="00751BE2" w:rsidRDefault="009D4911" w:rsidP="00662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u w:val="single"/>
                <w:lang w:eastAsia="ru-RU"/>
              </w:rPr>
            </w:pPr>
            <w:r w:rsidRPr="00751BE2">
              <w:rPr>
                <w:rFonts w:ascii="Times New Roman" w:hAnsi="Times New Roman" w:cs="Times New Roman"/>
                <w:b/>
                <w:sz w:val="16"/>
                <w:szCs w:val="16"/>
              </w:rPr>
              <w:t>Раздел 4. Мои игрушки (11ч)</w:t>
            </w:r>
          </w:p>
        </w:tc>
      </w:tr>
      <w:tr w:rsidR="00E4264B" w:rsidRPr="00751BE2" w:rsidTr="00677DE2">
        <w:trPr>
          <w:cantSplit/>
          <w:trHeight w:val="1134"/>
        </w:trPr>
        <w:tc>
          <w:tcPr>
            <w:tcW w:w="534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992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Мои игрушки!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УЧ: стр.80-81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Усвоение новых знаний и умений</w:t>
            </w:r>
          </w:p>
        </w:tc>
        <w:tc>
          <w:tcPr>
            <w:tcW w:w="283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Научиться называть игрушки и говорить о том, где они находятся</w:t>
            </w:r>
          </w:p>
        </w:tc>
        <w:tc>
          <w:tcPr>
            <w:tcW w:w="1701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Запрашивать информацию и отвечать на вопросы.   Лексика активная: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doll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. Лексика пассивная: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Toys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for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me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!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We’re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all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having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fun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!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Is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it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under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the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book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?</w:t>
            </w:r>
          </w:p>
        </w:tc>
        <w:tc>
          <w:tcPr>
            <w:tcW w:w="1559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Формирование адекватной мотивации к учению</w:t>
            </w:r>
          </w:p>
        </w:tc>
        <w:tc>
          <w:tcPr>
            <w:tcW w:w="283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Р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– определять  цели  выполнения деятельности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П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– научиться высказывать свое предположение на основе иллюстраций в учебнике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К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-  участвовать в диалоге</w:t>
            </w:r>
          </w:p>
        </w:tc>
        <w:tc>
          <w:tcPr>
            <w:tcW w:w="198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Контроль говорения, чтения,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аудирования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</w:p>
        </w:tc>
        <w:tc>
          <w:tcPr>
            <w:tcW w:w="850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851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850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</w:tr>
      <w:tr w:rsidR="00E4264B" w:rsidRPr="00751BE2" w:rsidTr="00677DE2">
        <w:trPr>
          <w:cantSplit/>
          <w:trHeight w:val="1134"/>
        </w:trPr>
        <w:tc>
          <w:tcPr>
            <w:tcW w:w="534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992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Игрушки в коробке.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УЧ: стр.82-83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Комплексное применение знаний и умений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Научить</w:t>
            </w:r>
            <w:proofErr w:type="gramStart"/>
            <w:r w:rsidRPr="00751BE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</w:t>
            </w:r>
            <w:proofErr w:type="gram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я употреблять предлоги места; развивать навыки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аудирования</w:t>
            </w:r>
            <w:proofErr w:type="spellEnd"/>
          </w:p>
        </w:tc>
        <w:tc>
          <w:tcPr>
            <w:tcW w:w="1701" w:type="dxa"/>
          </w:tcPr>
          <w:p w:rsidR="00E4264B" w:rsidRPr="00751BE2" w:rsidRDefault="00E4264B" w:rsidP="00662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Научтъся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 называть части лица и говорить</w:t>
            </w:r>
            <w:proofErr w:type="gram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 .</w:t>
            </w:r>
            <w:proofErr w:type="gram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 внешности.              Активная</w:t>
            </w:r>
            <w:r w:rsidRPr="00751BE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: dark hair, nose, eyes, mouth, ears.                 </w:t>
            </w: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Лексика</w:t>
            </w:r>
            <w:r w:rsidRPr="00751BE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пассивная</w:t>
            </w:r>
            <w:r w:rsidRPr="00751BE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: feet, hands, toes. I haven’t got... What am I? Touch your eyes.                    </w:t>
            </w: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Лексические</w:t>
            </w:r>
            <w:r w:rsidRPr="00751BE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751BE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грамматические</w:t>
            </w:r>
            <w:r w:rsidRPr="00751BE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структуры</w:t>
            </w:r>
            <w:r w:rsidRPr="00751BE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:I’ve got…</w:t>
            </w:r>
          </w:p>
        </w:tc>
        <w:tc>
          <w:tcPr>
            <w:tcW w:w="1559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Освоение роли ученика</w:t>
            </w:r>
          </w:p>
        </w:tc>
        <w:tc>
          <w:tcPr>
            <w:tcW w:w="283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Р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– определять  цели  выполнения деятельности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П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– научиться высказывать свое предположение на основе иллюстраций в учебнике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К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-  участвовать в жизненных ситуациях на уроке</w:t>
            </w:r>
          </w:p>
        </w:tc>
        <w:tc>
          <w:tcPr>
            <w:tcW w:w="198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проверка </w:t>
            </w:r>
            <w:proofErr w:type="spellStart"/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дом</w:t>
            </w:r>
            <w:proofErr w:type="gramStart"/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.з</w:t>
            </w:r>
            <w:proofErr w:type="gramEnd"/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</w:t>
            </w:r>
            <w:proofErr w:type="spellEnd"/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851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850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</w:tr>
      <w:tr w:rsidR="00E4264B" w:rsidRPr="00751BE2" w:rsidTr="00677DE2">
        <w:trPr>
          <w:cantSplit/>
          <w:trHeight w:val="1134"/>
        </w:trPr>
        <w:tc>
          <w:tcPr>
            <w:tcW w:w="534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992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 нее голубые глаза.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УЧ: стр.84-85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Актуализация знаний и умений</w:t>
            </w:r>
          </w:p>
        </w:tc>
        <w:tc>
          <w:tcPr>
            <w:tcW w:w="283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Научиться называть части лица, познакомиться  с конструкцией  “</w:t>
            </w:r>
            <w:r w:rsidRPr="00751BE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have</w:t>
            </w: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r w:rsidRPr="00751BE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haven</w:t>
            </w: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’</w:t>
            </w:r>
            <w:r w:rsidRPr="00751BE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tgot</w:t>
            </w: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”</w:t>
            </w:r>
          </w:p>
        </w:tc>
        <w:tc>
          <w:tcPr>
            <w:tcW w:w="1701" w:type="dxa"/>
          </w:tcPr>
          <w:p w:rsidR="00E4264B" w:rsidRPr="00751BE2" w:rsidRDefault="00E4264B" w:rsidP="00662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Научиться описывать игрушки и внешность друзей.                      Лексика</w:t>
            </w:r>
            <w:r w:rsidRPr="00751BE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пассивная</w:t>
            </w:r>
            <w:r w:rsidRPr="00751BE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:Look in my toy box. He’s wonderful! Is it your teddy bear? Don’t be sad. What has Lulu got? </w:t>
            </w: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Лексические</w:t>
            </w:r>
            <w:r w:rsidRPr="00751BE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751BE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грамматические</w:t>
            </w:r>
            <w:r w:rsidRPr="00751BE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структуры</w:t>
            </w:r>
            <w:r w:rsidRPr="00751BE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: He’s/she’s got...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What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have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you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got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?</w:t>
            </w:r>
          </w:p>
        </w:tc>
        <w:tc>
          <w:tcPr>
            <w:tcW w:w="1559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Формирование адекватной мотивации к учению</w:t>
            </w:r>
          </w:p>
        </w:tc>
        <w:tc>
          <w:tcPr>
            <w:tcW w:w="283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Р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– определять  цели  выполнения деятельности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П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– научиться высказывать свое предположение на основе иллюстраций в учебнике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К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-  участвовать в жизненных ситуациях на уроке</w:t>
            </w:r>
          </w:p>
        </w:tc>
        <w:tc>
          <w:tcPr>
            <w:tcW w:w="198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контроль говорения</w:t>
            </w:r>
          </w:p>
        </w:tc>
        <w:tc>
          <w:tcPr>
            <w:tcW w:w="850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851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850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</w:tr>
      <w:tr w:rsidR="00E4264B" w:rsidRPr="00751BE2" w:rsidTr="00677DE2">
        <w:trPr>
          <w:cantSplit/>
          <w:trHeight w:val="1134"/>
        </w:trPr>
        <w:tc>
          <w:tcPr>
            <w:tcW w:w="534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992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Внешность.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УЧ: стр.86-87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Комбинированный урок</w:t>
            </w:r>
          </w:p>
        </w:tc>
        <w:tc>
          <w:tcPr>
            <w:tcW w:w="283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Научиться описывать свою внешность</w:t>
            </w:r>
          </w:p>
        </w:tc>
        <w:tc>
          <w:tcPr>
            <w:tcW w:w="1701" w:type="dxa"/>
          </w:tcPr>
          <w:p w:rsidR="00E4264B" w:rsidRPr="00751BE2" w:rsidRDefault="00E4264B" w:rsidP="00662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Научиться описывать игрушки, свою внешность и внешность друзей.  Лексика</w:t>
            </w:r>
            <w:r w:rsidRPr="00751BE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активная</w:t>
            </w:r>
            <w:r w:rsidRPr="00751BE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: fair hair, puppet, jack-in- the-box. small, big.                   </w:t>
            </w: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Лексика пассивная: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roll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up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.   Лексические и грамматические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структуры:He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she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hasn't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got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…</w:t>
            </w:r>
          </w:p>
        </w:tc>
        <w:tc>
          <w:tcPr>
            <w:tcW w:w="1559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Формирование адекватной мотивации к учению</w:t>
            </w:r>
          </w:p>
        </w:tc>
        <w:tc>
          <w:tcPr>
            <w:tcW w:w="283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Р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– определять  цели  выполнения деятельности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П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– сравнивать, находить общее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К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-  участвовать в диалоге</w:t>
            </w:r>
          </w:p>
        </w:tc>
        <w:tc>
          <w:tcPr>
            <w:tcW w:w="198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контроль говорения</w:t>
            </w:r>
          </w:p>
        </w:tc>
        <w:tc>
          <w:tcPr>
            <w:tcW w:w="850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851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850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</w:tr>
      <w:tr w:rsidR="00E4264B" w:rsidRPr="00751BE2" w:rsidTr="00677DE2">
        <w:trPr>
          <w:cantSplit/>
          <w:trHeight w:val="1134"/>
        </w:trPr>
        <w:tc>
          <w:tcPr>
            <w:tcW w:w="534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992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Отличный мишка!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УЧ: стр.88-89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Комбинированный урок</w:t>
            </w:r>
          </w:p>
        </w:tc>
        <w:tc>
          <w:tcPr>
            <w:tcW w:w="283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Научиться называть и описывать игрушки, познакомиться  с конструкцией  “</w:t>
            </w:r>
            <w:r w:rsidRPr="00751BE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has</w:t>
            </w: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hasn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’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tgot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”</w:t>
            </w:r>
          </w:p>
        </w:tc>
        <w:tc>
          <w:tcPr>
            <w:tcW w:w="1701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Познакомиться с правилами чтения буквы </w:t>
            </w:r>
            <w:proofErr w:type="gram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proofErr w:type="gram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на</w:t>
            </w:r>
            <w:proofErr w:type="gram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 примере знакомых слов.  Лексика</w:t>
            </w:r>
            <w:r w:rsidRPr="00751BE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пассивная</w:t>
            </w:r>
            <w:r w:rsidRPr="00751BE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: fall off, yo-yo, there’ll be. Has it got big eyes?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What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colour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are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its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eyes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?                   Лексические и грамматические структуры: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It’s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got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…</w:t>
            </w:r>
          </w:p>
        </w:tc>
        <w:tc>
          <w:tcPr>
            <w:tcW w:w="1559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Освоение личностного смысла учения</w:t>
            </w:r>
          </w:p>
        </w:tc>
        <w:tc>
          <w:tcPr>
            <w:tcW w:w="283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Р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– определять  цели  выполнения деятельности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П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– передавать информацию о прослушанном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К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– слушать и понимать речь других</w:t>
            </w:r>
          </w:p>
        </w:tc>
        <w:tc>
          <w:tcPr>
            <w:tcW w:w="198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контроль говорения</w:t>
            </w:r>
          </w:p>
        </w:tc>
        <w:tc>
          <w:tcPr>
            <w:tcW w:w="850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851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850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</w:tr>
      <w:tr w:rsidR="00E4264B" w:rsidRPr="00751BE2" w:rsidTr="00677DE2">
        <w:trPr>
          <w:cantSplit/>
          <w:trHeight w:val="1134"/>
        </w:trPr>
        <w:tc>
          <w:tcPr>
            <w:tcW w:w="534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992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Давай сделаем куклу!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УЧ: стр.90-91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Комбинированный урок</w:t>
            </w:r>
          </w:p>
        </w:tc>
        <w:tc>
          <w:tcPr>
            <w:tcW w:w="283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Научиться читать букву</w:t>
            </w:r>
            <w:proofErr w:type="gram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 У</w:t>
            </w:r>
            <w:proofErr w:type="gram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 на примере изученных слов</w:t>
            </w:r>
          </w:p>
        </w:tc>
        <w:tc>
          <w:tcPr>
            <w:tcW w:w="1701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Уметь на элементарном уровне рассказать о своей любимой игрушке.                                                                                                                                                                                                                                                                                  Лексика пассивная: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Pip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Squeak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Wilfred</w:t>
            </w:r>
            <w:proofErr w:type="spellEnd"/>
          </w:p>
        </w:tc>
        <w:tc>
          <w:tcPr>
            <w:tcW w:w="1559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Формирование адекватной мотивации к учению</w:t>
            </w:r>
          </w:p>
        </w:tc>
        <w:tc>
          <w:tcPr>
            <w:tcW w:w="283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Р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– определять  план  выполнения деятельности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П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– соотносить выполненное задание с образцом 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К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-  участвовать в работе группы</w:t>
            </w:r>
          </w:p>
        </w:tc>
        <w:tc>
          <w:tcPr>
            <w:tcW w:w="198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Контроль говорения, чтения,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аудирования</w:t>
            </w:r>
            <w:proofErr w:type="spellEnd"/>
          </w:p>
        </w:tc>
        <w:tc>
          <w:tcPr>
            <w:tcW w:w="850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851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850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</w:tr>
      <w:tr w:rsidR="00E4264B" w:rsidRPr="00751BE2" w:rsidTr="00677DE2">
        <w:trPr>
          <w:cantSplit/>
          <w:trHeight w:val="1134"/>
        </w:trPr>
        <w:tc>
          <w:tcPr>
            <w:tcW w:w="534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992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Работа над проектом «Моя любимая игрушка!»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УЧ: стр.92-93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Актуализация знаний и умения</w:t>
            </w:r>
          </w:p>
        </w:tc>
        <w:tc>
          <w:tcPr>
            <w:tcW w:w="283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Научиться писать о своей любимой игрушке, развивать навыки говорения</w:t>
            </w:r>
          </w:p>
        </w:tc>
        <w:tc>
          <w:tcPr>
            <w:tcW w:w="1701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Формировать навыки чтения текста вслух. Развивать</w:t>
            </w:r>
            <w:r w:rsidRPr="00751BE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языковые</w:t>
            </w:r>
            <w:r w:rsidRPr="00751BE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догадки</w:t>
            </w:r>
            <w:r w:rsidRPr="00751BE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.                                 </w:t>
            </w: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Лексика</w:t>
            </w:r>
            <w:r w:rsidRPr="00751BE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активная</w:t>
            </w:r>
            <w:r w:rsidRPr="00751BE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: cute, Great Britain, picture, take, wear.                                    </w:t>
            </w: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Лексика</w:t>
            </w:r>
            <w:r w:rsidRPr="00751BE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пассивная</w:t>
            </w:r>
            <w:r w:rsidRPr="00751BE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allkinds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of, clothes, shop, different, souvenir, wooden</w:t>
            </w:r>
          </w:p>
        </w:tc>
        <w:tc>
          <w:tcPr>
            <w:tcW w:w="1559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Формирование адекватной мотивации к учению</w:t>
            </w:r>
          </w:p>
        </w:tc>
        <w:tc>
          <w:tcPr>
            <w:tcW w:w="283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Р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– определять  план  выполнения деятельности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П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– соотносить выполненное задание с образцом 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К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-  участвовать в работе группы</w:t>
            </w:r>
          </w:p>
        </w:tc>
        <w:tc>
          <w:tcPr>
            <w:tcW w:w="198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проверка перспективного дом</w:t>
            </w:r>
            <w:proofErr w:type="gram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.з</w:t>
            </w:r>
            <w:proofErr w:type="gram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адания - проектов</w:t>
            </w:r>
          </w:p>
        </w:tc>
        <w:tc>
          <w:tcPr>
            <w:tcW w:w="850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851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850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</w:tr>
      <w:tr w:rsidR="00E4264B" w:rsidRPr="00751BE2" w:rsidTr="00677DE2">
        <w:trPr>
          <w:cantSplit/>
          <w:trHeight w:val="1134"/>
        </w:trPr>
        <w:tc>
          <w:tcPr>
            <w:tcW w:w="534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992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Старинные русские игрушки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УЧ: стр.92,138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Комбинированный урок</w:t>
            </w:r>
          </w:p>
        </w:tc>
        <w:tc>
          <w:tcPr>
            <w:tcW w:w="283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Научиться составлять рассказ в правильном порядке</w:t>
            </w:r>
          </w:p>
        </w:tc>
        <w:tc>
          <w:tcPr>
            <w:tcW w:w="1701" w:type="dxa"/>
          </w:tcPr>
          <w:p w:rsidR="00E4264B" w:rsidRPr="00751BE2" w:rsidRDefault="00E4264B" w:rsidP="00662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Познакомиться с произведением английской детской литературы.     Лексика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активная:great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help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.                                        Лексика пассивная: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plenty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take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 a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seat</w:t>
            </w:r>
            <w:proofErr w:type="spellEnd"/>
          </w:p>
        </w:tc>
        <w:tc>
          <w:tcPr>
            <w:tcW w:w="1559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Формирование адекватной мотивации к учению</w:t>
            </w:r>
          </w:p>
        </w:tc>
        <w:tc>
          <w:tcPr>
            <w:tcW w:w="283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Р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– определять  план  выполнения деятельности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П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– анализировать и сопоставлять, делать выводы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К -  оформлять свои мысли в речи</w:t>
            </w:r>
            <w:proofErr w:type="gramEnd"/>
          </w:p>
        </w:tc>
        <w:tc>
          <w:tcPr>
            <w:tcW w:w="198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контроль говорения</w:t>
            </w:r>
          </w:p>
        </w:tc>
        <w:tc>
          <w:tcPr>
            <w:tcW w:w="850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851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850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</w:tr>
      <w:tr w:rsidR="00E4264B" w:rsidRPr="00751BE2" w:rsidTr="00677DE2">
        <w:trPr>
          <w:cantSplit/>
          <w:trHeight w:val="1134"/>
        </w:trPr>
        <w:tc>
          <w:tcPr>
            <w:tcW w:w="534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</w:t>
            </w:r>
          </w:p>
        </w:tc>
        <w:tc>
          <w:tcPr>
            <w:tcW w:w="992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Городская мышь и деревенская мышь. Часть 4.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УЧ: стр.94-95,134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Комбинированный урок</w:t>
            </w:r>
          </w:p>
        </w:tc>
        <w:tc>
          <w:tcPr>
            <w:tcW w:w="283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Научиться извлекать информацию из </w:t>
            </w:r>
            <w:proofErr w:type="gram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прослушанного</w:t>
            </w:r>
            <w:proofErr w:type="gram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 и прочитанного</w:t>
            </w:r>
          </w:p>
        </w:tc>
        <w:tc>
          <w:tcPr>
            <w:tcW w:w="1701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Распознавать и употреблять в </w:t>
            </w:r>
            <w:proofErr w:type="gram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речи</w:t>
            </w:r>
            <w:proofErr w:type="gram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 изученные лексические единицы и грамматические явления</w:t>
            </w:r>
          </w:p>
        </w:tc>
        <w:tc>
          <w:tcPr>
            <w:tcW w:w="1559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Освоить роль ученика</w:t>
            </w:r>
          </w:p>
        </w:tc>
        <w:tc>
          <w:tcPr>
            <w:tcW w:w="283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Р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– определять  цели  выполнения деятельности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П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– анализировать и сопоставлять, делать выводы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К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-  слушать и понимать других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Контроль чтения</w:t>
            </w:r>
          </w:p>
        </w:tc>
        <w:tc>
          <w:tcPr>
            <w:tcW w:w="850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851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850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</w:tr>
      <w:tr w:rsidR="00E4264B" w:rsidRPr="00751BE2" w:rsidTr="00677DE2">
        <w:trPr>
          <w:cantSplit/>
          <w:trHeight w:val="1134"/>
        </w:trPr>
        <w:tc>
          <w:tcPr>
            <w:tcW w:w="534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</w:t>
            </w:r>
          </w:p>
        </w:tc>
        <w:tc>
          <w:tcPr>
            <w:tcW w:w="992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Теперь я знаю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УЧ: стр.96-97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E4264B" w:rsidRPr="00751BE2" w:rsidRDefault="00E4264B" w:rsidP="00662AFD">
            <w:pPr>
              <w:pStyle w:val="a6"/>
              <w:spacing w:after="0"/>
              <w:rPr>
                <w:i/>
                <w:sz w:val="16"/>
                <w:szCs w:val="16"/>
                <w:u w:val="single"/>
              </w:rPr>
            </w:pPr>
            <w:r w:rsidRPr="00751BE2">
              <w:rPr>
                <w:sz w:val="16"/>
                <w:szCs w:val="16"/>
              </w:rPr>
              <w:t>Комбинированный урок</w:t>
            </w:r>
          </w:p>
        </w:tc>
        <w:tc>
          <w:tcPr>
            <w:tcW w:w="2835" w:type="dxa"/>
          </w:tcPr>
          <w:p w:rsidR="00E4264B" w:rsidRPr="00751BE2" w:rsidRDefault="00E4264B" w:rsidP="00662AFD">
            <w:pPr>
              <w:pStyle w:val="a6"/>
              <w:spacing w:after="0"/>
              <w:rPr>
                <w:i/>
                <w:sz w:val="16"/>
                <w:szCs w:val="16"/>
                <w:u w:val="single"/>
              </w:rPr>
            </w:pPr>
            <w:r w:rsidRPr="00751BE2">
              <w:rPr>
                <w:sz w:val="16"/>
                <w:szCs w:val="16"/>
              </w:rPr>
              <w:t>Закрепить пройденный языковой материал; подготовиться к тесту</w:t>
            </w:r>
          </w:p>
        </w:tc>
        <w:tc>
          <w:tcPr>
            <w:tcW w:w="1701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Научиться применять приобретенные знания, умения, навыки в конкретной деятельности</w:t>
            </w:r>
          </w:p>
        </w:tc>
        <w:tc>
          <w:tcPr>
            <w:tcW w:w="1559" w:type="dxa"/>
          </w:tcPr>
          <w:p w:rsidR="00E4264B" w:rsidRPr="00751BE2" w:rsidRDefault="00E4264B" w:rsidP="00662AFD">
            <w:pPr>
              <w:pStyle w:val="a6"/>
              <w:spacing w:after="0"/>
              <w:rPr>
                <w:sz w:val="16"/>
                <w:szCs w:val="16"/>
              </w:rPr>
            </w:pPr>
            <w:r w:rsidRPr="00751BE2">
              <w:rPr>
                <w:sz w:val="16"/>
                <w:szCs w:val="16"/>
              </w:rPr>
              <w:t>Формирование адекватной мотивации к учению</w:t>
            </w:r>
          </w:p>
        </w:tc>
        <w:tc>
          <w:tcPr>
            <w:tcW w:w="283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Р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– определять  цели  выполнения деятельности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П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– анализировать и сопоставлять, делать выводы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К -  оформлять свои мысли в устной речи</w:t>
            </w:r>
            <w:proofErr w:type="gramEnd"/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контроль говорения</w:t>
            </w:r>
          </w:p>
        </w:tc>
        <w:tc>
          <w:tcPr>
            <w:tcW w:w="850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851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850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</w:tr>
      <w:tr w:rsidR="00E4264B" w:rsidRPr="00751BE2" w:rsidTr="00677DE2">
        <w:trPr>
          <w:cantSplit/>
          <w:trHeight w:val="1134"/>
        </w:trPr>
        <w:tc>
          <w:tcPr>
            <w:tcW w:w="534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992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Контрольная работа.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E4264B" w:rsidRPr="00751BE2" w:rsidRDefault="00E4264B" w:rsidP="00662AFD">
            <w:pPr>
              <w:pStyle w:val="a6"/>
              <w:spacing w:after="0"/>
              <w:rPr>
                <w:i/>
                <w:iCs/>
                <w:sz w:val="16"/>
                <w:szCs w:val="16"/>
              </w:rPr>
            </w:pPr>
            <w:r w:rsidRPr="00751BE2">
              <w:rPr>
                <w:i/>
                <w:iCs/>
                <w:sz w:val="16"/>
                <w:szCs w:val="16"/>
              </w:rPr>
              <w:t>Урок контроля</w:t>
            </w:r>
          </w:p>
        </w:tc>
        <w:tc>
          <w:tcPr>
            <w:tcW w:w="2835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Самостоятельное выполнение тестовых заданий по лексике, грамматике, чтению,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аудированию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, письму и устной речи</w:t>
            </w:r>
          </w:p>
        </w:tc>
        <w:tc>
          <w:tcPr>
            <w:tcW w:w="1701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осознание возможностей самореализации средствами иностранного языка;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стремление к совершенствованию речевой культуры в целом</w:t>
            </w:r>
          </w:p>
        </w:tc>
        <w:tc>
          <w:tcPr>
            <w:tcW w:w="1559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контроль лексико-грам.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нав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, говорения, чтения,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аудир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., письма</w:t>
            </w:r>
          </w:p>
        </w:tc>
        <w:tc>
          <w:tcPr>
            <w:tcW w:w="283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Р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– определять  план  выполнения деятельности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П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– соотносить выполненное задание с образцом 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К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-  участвовать в работе группы</w:t>
            </w:r>
          </w:p>
        </w:tc>
        <w:tc>
          <w:tcPr>
            <w:tcW w:w="1985" w:type="dxa"/>
          </w:tcPr>
          <w:p w:rsidR="00E4264B" w:rsidRPr="00751BE2" w:rsidRDefault="00E4264B" w:rsidP="00662AFD">
            <w:pPr>
              <w:pStyle w:val="a6"/>
              <w:spacing w:after="0"/>
              <w:rPr>
                <w:i/>
                <w:iCs/>
                <w:sz w:val="16"/>
                <w:szCs w:val="16"/>
              </w:rPr>
            </w:pPr>
            <w:r w:rsidRPr="00751BE2">
              <w:rPr>
                <w:sz w:val="16"/>
                <w:szCs w:val="16"/>
              </w:rPr>
              <w:t xml:space="preserve">Самостоятельное выполнение тестовых заданий по лексике, грамматике, чтению, </w:t>
            </w:r>
            <w:proofErr w:type="spellStart"/>
            <w:r w:rsidRPr="00751BE2">
              <w:rPr>
                <w:sz w:val="16"/>
                <w:szCs w:val="16"/>
              </w:rPr>
              <w:t>аудированию</w:t>
            </w:r>
            <w:proofErr w:type="spellEnd"/>
            <w:r w:rsidRPr="00751BE2">
              <w:rPr>
                <w:sz w:val="16"/>
                <w:szCs w:val="16"/>
              </w:rPr>
              <w:t>, письму и устной речи</w:t>
            </w:r>
          </w:p>
        </w:tc>
        <w:tc>
          <w:tcPr>
            <w:tcW w:w="850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851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850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</w:tr>
      <w:tr w:rsidR="00E4264B" w:rsidRPr="00751BE2" w:rsidTr="00E4264B">
        <w:trPr>
          <w:cantSplit/>
          <w:trHeight w:val="227"/>
        </w:trPr>
        <w:tc>
          <w:tcPr>
            <w:tcW w:w="16126" w:type="dxa"/>
            <w:gridSpan w:val="11"/>
          </w:tcPr>
          <w:p w:rsidR="00E4264B" w:rsidRPr="00751BE2" w:rsidRDefault="00E4264B" w:rsidP="00662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u w:val="single"/>
                <w:lang w:eastAsia="ru-RU"/>
              </w:rPr>
            </w:pPr>
            <w:r w:rsidRPr="00751BE2">
              <w:rPr>
                <w:rFonts w:ascii="Times New Roman" w:hAnsi="Times New Roman" w:cs="Times New Roman"/>
                <w:b/>
                <w:sz w:val="16"/>
                <w:szCs w:val="16"/>
              </w:rPr>
              <w:t>Раздел 5. Каникулы (13ч)</w:t>
            </w:r>
          </w:p>
        </w:tc>
      </w:tr>
      <w:tr w:rsidR="00E4264B" w:rsidRPr="00751BE2" w:rsidTr="00F4689F">
        <w:trPr>
          <w:cantSplit/>
          <w:trHeight w:val="1134"/>
        </w:trPr>
        <w:tc>
          <w:tcPr>
            <w:tcW w:w="534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992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Мои каникулы!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УЧ: стр.98-99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Усвоение новых знаний</w:t>
            </w:r>
          </w:p>
        </w:tc>
        <w:tc>
          <w:tcPr>
            <w:tcW w:w="283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Научиться говорить о погоде и одежде</w:t>
            </w:r>
          </w:p>
        </w:tc>
        <w:tc>
          <w:tcPr>
            <w:tcW w:w="1701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Научиться говорить о том, что ты надеваешь в разную погоду.                               Лексика</w:t>
            </w:r>
            <w:r w:rsidRPr="00751BE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пассивная</w:t>
            </w:r>
            <w:r w:rsidRPr="00751BE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so.go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out to play, beginning with. It’s raining cats and dogs.                                                                                                                                                           </w:t>
            </w: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Лексические и грамматические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структуры</w:t>
            </w:r>
            <w:proofErr w:type="gram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:Г</w:t>
            </w:r>
            <w:proofErr w:type="gram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he's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she's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wearing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…</w:t>
            </w:r>
          </w:p>
        </w:tc>
        <w:tc>
          <w:tcPr>
            <w:tcW w:w="1559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Формирование адекватной мотивации к учению</w:t>
            </w:r>
          </w:p>
        </w:tc>
        <w:tc>
          <w:tcPr>
            <w:tcW w:w="283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Р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– определять  цели  выполнения деятельности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П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– научиться высказывать свое предположение на основе иллюстраций в учебнике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К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-  участвовать в диалоге</w:t>
            </w:r>
          </w:p>
        </w:tc>
        <w:tc>
          <w:tcPr>
            <w:tcW w:w="198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контроль говорения</w:t>
            </w:r>
          </w:p>
        </w:tc>
        <w:tc>
          <w:tcPr>
            <w:tcW w:w="850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851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850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</w:tr>
      <w:tr w:rsidR="00E4264B" w:rsidRPr="00751BE2" w:rsidTr="00F4689F">
        <w:trPr>
          <w:cantSplit/>
          <w:trHeight w:val="1134"/>
        </w:trPr>
        <w:tc>
          <w:tcPr>
            <w:tcW w:w="534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992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Что на мне надето?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УЧ: стр.100-101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Комплексное применение знаний</w:t>
            </w:r>
          </w:p>
        </w:tc>
        <w:tc>
          <w:tcPr>
            <w:tcW w:w="283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Научить</w:t>
            </w:r>
            <w:proofErr w:type="gramStart"/>
            <w:r w:rsidRPr="00751BE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</w:t>
            </w:r>
            <w:proofErr w:type="gram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я употреблению некоторых глаголов в настоящем продолженном времени</w:t>
            </w:r>
          </w:p>
        </w:tc>
        <w:tc>
          <w:tcPr>
            <w:tcW w:w="1701" w:type="dxa"/>
          </w:tcPr>
          <w:p w:rsidR="00E4264B" w:rsidRPr="00751BE2" w:rsidRDefault="00E4264B" w:rsidP="00662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Научиться говорить о погоде и называть предметы одежды.                 Лексика</w:t>
            </w:r>
            <w:r w:rsidRPr="00751BE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активная</w:t>
            </w:r>
            <w:r w:rsidRPr="00751BE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:socks, T-shirt, jeans, shoes, skirt, island, magic.                            </w:t>
            </w: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Лексика пассивная: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just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for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you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.                               Лексические и грамматические структуры: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It’s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windy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cold</w:t>
            </w:r>
            <w:proofErr w:type="spellEnd"/>
          </w:p>
        </w:tc>
        <w:tc>
          <w:tcPr>
            <w:tcW w:w="1559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Освоение личностного смысла учения</w:t>
            </w:r>
          </w:p>
        </w:tc>
        <w:tc>
          <w:tcPr>
            <w:tcW w:w="283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Р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– определять  цели  выполнения деятельности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П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– научиться высказывать свое предположение на основе иллюстраций в учебнике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К -  читать вслух</w:t>
            </w:r>
          </w:p>
        </w:tc>
        <w:tc>
          <w:tcPr>
            <w:tcW w:w="198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контроль говорения</w:t>
            </w:r>
          </w:p>
        </w:tc>
        <w:tc>
          <w:tcPr>
            <w:tcW w:w="850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851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850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</w:tr>
      <w:tr w:rsidR="00E4264B" w:rsidRPr="00751BE2" w:rsidTr="00F4689F">
        <w:trPr>
          <w:cantSplit/>
          <w:trHeight w:val="1134"/>
        </w:trPr>
        <w:tc>
          <w:tcPr>
            <w:tcW w:w="534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992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Сегодня ветрено!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УЧ: стр.102-103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Актуализация знаний и умений</w:t>
            </w:r>
          </w:p>
        </w:tc>
        <w:tc>
          <w:tcPr>
            <w:tcW w:w="283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Научиться говорить о погоде и одежде</w:t>
            </w:r>
          </w:p>
        </w:tc>
        <w:tc>
          <w:tcPr>
            <w:tcW w:w="1701" w:type="dxa"/>
          </w:tcPr>
          <w:p w:rsidR="00E4264B" w:rsidRPr="00751BE2" w:rsidRDefault="00E4264B" w:rsidP="00662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Распознавать и употреблять в </w:t>
            </w:r>
            <w:proofErr w:type="gram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речи</w:t>
            </w:r>
            <w:proofErr w:type="gram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 изученные лексические единицы и грамматические явления.                                 Лексика</w:t>
            </w:r>
            <w:r w:rsidRPr="00751BE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пассивная</w:t>
            </w:r>
            <w:r w:rsidRPr="00751BE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: Don’t worry! We’re sailing away on a magic cruise</w:t>
            </w:r>
          </w:p>
        </w:tc>
        <w:tc>
          <w:tcPr>
            <w:tcW w:w="1559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Формирование адекватной мотивации к учению</w:t>
            </w:r>
          </w:p>
        </w:tc>
        <w:tc>
          <w:tcPr>
            <w:tcW w:w="283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Р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– определять  цели  выполнения деятельности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П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– научиться высказывать свое предположение на основе иллюстраций в учебнике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К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-  участвовать в диалоге</w:t>
            </w:r>
          </w:p>
        </w:tc>
        <w:tc>
          <w:tcPr>
            <w:tcW w:w="198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проверка </w:t>
            </w:r>
            <w:proofErr w:type="spellStart"/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дом</w:t>
            </w:r>
            <w:proofErr w:type="gramStart"/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.з</w:t>
            </w:r>
            <w:proofErr w:type="gramEnd"/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</w:t>
            </w:r>
            <w:proofErr w:type="spellEnd"/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851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850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</w:tr>
      <w:tr w:rsidR="00E4264B" w:rsidRPr="00751BE2" w:rsidTr="00F4689F">
        <w:trPr>
          <w:cantSplit/>
          <w:trHeight w:val="1134"/>
        </w:trPr>
        <w:tc>
          <w:tcPr>
            <w:tcW w:w="534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992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Что на тебе надето?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УЧ: стр.104-105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Актуализация знаний и умений</w:t>
            </w:r>
          </w:p>
        </w:tc>
        <w:tc>
          <w:tcPr>
            <w:tcW w:w="283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Научиться составлять рассказ по картинкам</w:t>
            </w:r>
          </w:p>
        </w:tc>
        <w:tc>
          <w:tcPr>
            <w:tcW w:w="1701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Научиться рассказывать о каникулах и называть времена года.                                     Лексика</w:t>
            </w:r>
            <w:r w:rsidRPr="00751BE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активная</w:t>
            </w:r>
            <w:r w:rsidRPr="00751BE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:flowers, music, summer, winter, autumn, spring, sun.                                     </w:t>
            </w: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Лексика</w:t>
            </w:r>
            <w:r w:rsidRPr="00751BE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пассивная</w:t>
            </w:r>
            <w:r w:rsidRPr="00751BE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:We’re having lots of fun.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We’re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playing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in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the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sun</w:t>
            </w:r>
            <w:proofErr w:type="spellEnd"/>
          </w:p>
        </w:tc>
        <w:tc>
          <w:tcPr>
            <w:tcW w:w="1559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Оценка жизненных ситуаций</w:t>
            </w:r>
          </w:p>
        </w:tc>
        <w:tc>
          <w:tcPr>
            <w:tcW w:w="283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Р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– определять  цели  выполнения деятельности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П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– анализировать и сопоставлять, делать выводы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К -  оформлять свои мысли в устной речи</w:t>
            </w:r>
            <w:proofErr w:type="gramEnd"/>
          </w:p>
        </w:tc>
        <w:tc>
          <w:tcPr>
            <w:tcW w:w="198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Что на тебе надето?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УЧ: стр.104-105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РТ: стр.57</w:t>
            </w:r>
          </w:p>
        </w:tc>
        <w:tc>
          <w:tcPr>
            <w:tcW w:w="850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851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850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</w:tr>
      <w:tr w:rsidR="00E4264B" w:rsidRPr="00751BE2" w:rsidTr="00F4689F">
        <w:trPr>
          <w:cantSplit/>
          <w:trHeight w:val="1134"/>
        </w:trPr>
        <w:tc>
          <w:tcPr>
            <w:tcW w:w="534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992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Мой волшебный остров.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УЧ: стр.106-107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Комбинированный урок</w:t>
            </w:r>
          </w:p>
        </w:tc>
        <w:tc>
          <w:tcPr>
            <w:tcW w:w="283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Научиться говорить о каникулах и временах года</w:t>
            </w:r>
          </w:p>
        </w:tc>
        <w:tc>
          <w:tcPr>
            <w:tcW w:w="1701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Познакомиться с правилами чтения букв с и к и буквосочетания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ск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 на примере знакомых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слов</w:t>
            </w:r>
            <w:proofErr w:type="gram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.Л</w:t>
            </w:r>
            <w:proofErr w:type="gram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ексика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 пассивная: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set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sail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us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join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starfish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together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rhymes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get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on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board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wait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forever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talk</w:t>
            </w:r>
            <w:proofErr w:type="spellEnd"/>
          </w:p>
        </w:tc>
        <w:tc>
          <w:tcPr>
            <w:tcW w:w="1559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Освоение личностного смысла учения</w:t>
            </w:r>
          </w:p>
        </w:tc>
        <w:tc>
          <w:tcPr>
            <w:tcW w:w="283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Р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– определять  цели  выполнения деятельности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П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– научиться высказывать свое предположение на основе иллюстраций в учебнике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К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-  участвовать в диалоге;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К-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     читать вслух</w:t>
            </w:r>
          </w:p>
        </w:tc>
        <w:tc>
          <w:tcPr>
            <w:tcW w:w="198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Мой волшебный остров.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УЧ: стр.106-107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РТ: стр.58</w:t>
            </w:r>
          </w:p>
        </w:tc>
        <w:tc>
          <w:tcPr>
            <w:tcW w:w="850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851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850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</w:tr>
      <w:tr w:rsidR="00E4264B" w:rsidRPr="00751BE2" w:rsidTr="00F4689F">
        <w:trPr>
          <w:cantSplit/>
          <w:trHeight w:val="1134"/>
        </w:trPr>
        <w:tc>
          <w:tcPr>
            <w:tcW w:w="534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</w:t>
            </w:r>
          </w:p>
        </w:tc>
        <w:tc>
          <w:tcPr>
            <w:tcW w:w="992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Давай одеваться!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УЧ: стр.108-109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Комбинированный урок</w:t>
            </w:r>
          </w:p>
        </w:tc>
        <w:tc>
          <w:tcPr>
            <w:tcW w:w="283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Научиться читать буквы </w:t>
            </w:r>
            <w:r w:rsidRPr="00751BE2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c</w:t>
            </w:r>
            <w:r w:rsidRPr="00751BE2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, </w:t>
            </w:r>
            <w:r w:rsidRPr="00751BE2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k</w:t>
            </w: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 и буквосочетание </w:t>
            </w:r>
            <w:proofErr w:type="gramStart"/>
            <w:r w:rsidRPr="00751BE2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ck</w:t>
            </w:r>
            <w:proofErr w:type="gram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на примере изученных слов</w:t>
            </w:r>
          </w:p>
        </w:tc>
        <w:tc>
          <w:tcPr>
            <w:tcW w:w="1701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Уметь на элементарном уровне рассказать о своих каникулах.                                 Лексика</w:t>
            </w:r>
            <w:r w:rsidRPr="00751BE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пассивная</w:t>
            </w:r>
            <w:r w:rsidRPr="00751BE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: pieces of cardboard, pencil, ruler, a pair of compasses, watch</w:t>
            </w:r>
          </w:p>
        </w:tc>
        <w:tc>
          <w:tcPr>
            <w:tcW w:w="1559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Формирование адекватной мотивации к учению</w:t>
            </w:r>
          </w:p>
        </w:tc>
        <w:tc>
          <w:tcPr>
            <w:tcW w:w="283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Р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– определять  цели  выполнения деятельности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П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– анализировать и сопоставлять 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К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-  слушать и понимать других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контроль говорения</w:t>
            </w:r>
          </w:p>
        </w:tc>
        <w:tc>
          <w:tcPr>
            <w:tcW w:w="850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851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850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</w:tr>
      <w:tr w:rsidR="00E4264B" w:rsidRPr="00751BE2" w:rsidTr="00F4689F">
        <w:trPr>
          <w:cantSplit/>
          <w:trHeight w:val="1134"/>
        </w:trPr>
        <w:tc>
          <w:tcPr>
            <w:tcW w:w="534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</w:t>
            </w:r>
          </w:p>
        </w:tc>
        <w:tc>
          <w:tcPr>
            <w:tcW w:w="992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Работа над проектом «Мои каникулы!»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УЧ: стр.110-111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Актуализация знаний и умения</w:t>
            </w:r>
          </w:p>
        </w:tc>
        <w:tc>
          <w:tcPr>
            <w:tcW w:w="283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Научиться писать мини-сочинение о своих каникулах</w:t>
            </w:r>
          </w:p>
        </w:tc>
        <w:tc>
          <w:tcPr>
            <w:tcW w:w="1701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Формировать навыки чтения текста вслух. Развивать языковые догадки.                                      Лексика </w:t>
            </w:r>
            <w:proofErr w:type="spellStart"/>
            <w:r w:rsidRPr="00751BE2">
              <w:rPr>
                <w:rFonts w:ascii="Times New Roman" w:hAnsi="Times New Roman" w:cs="Times New Roman"/>
                <w:bCs/>
                <w:sz w:val="16"/>
                <w:szCs w:val="16"/>
              </w:rPr>
              <w:t>активная:beach</w:t>
            </w:r>
            <w:proofErr w:type="spellEnd"/>
            <w:r w:rsidRPr="00751BE2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, </w:t>
            </w:r>
            <w:proofErr w:type="spellStart"/>
            <w:r w:rsidRPr="00751BE2">
              <w:rPr>
                <w:rFonts w:ascii="Times New Roman" w:hAnsi="Times New Roman" w:cs="Times New Roman"/>
                <w:bCs/>
                <w:sz w:val="16"/>
                <w:szCs w:val="16"/>
              </w:rPr>
              <w:t>cool</w:t>
            </w:r>
            <w:proofErr w:type="spellEnd"/>
            <w:r w:rsidRPr="00751BE2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, </w:t>
            </w:r>
            <w:proofErr w:type="spellStart"/>
            <w:r w:rsidRPr="00751BE2">
              <w:rPr>
                <w:rFonts w:ascii="Times New Roman" w:hAnsi="Times New Roman" w:cs="Times New Roman"/>
                <w:bCs/>
                <w:sz w:val="16"/>
                <w:szCs w:val="16"/>
              </w:rPr>
              <w:t>camp</w:t>
            </w:r>
            <w:proofErr w:type="spellEnd"/>
            <w:r w:rsidRPr="00751BE2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, </w:t>
            </w:r>
            <w:proofErr w:type="spellStart"/>
            <w:r w:rsidRPr="00751BE2">
              <w:rPr>
                <w:rFonts w:ascii="Times New Roman" w:hAnsi="Times New Roman" w:cs="Times New Roman"/>
                <w:bCs/>
                <w:sz w:val="16"/>
                <w:szCs w:val="16"/>
              </w:rPr>
              <w:t>beautiful</w:t>
            </w:r>
            <w:proofErr w:type="spellEnd"/>
            <w:r w:rsidRPr="00751BE2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, </w:t>
            </w:r>
            <w:proofErr w:type="spellStart"/>
            <w:r w:rsidRPr="00751BE2">
              <w:rPr>
                <w:rFonts w:ascii="Times New Roman" w:hAnsi="Times New Roman" w:cs="Times New Roman"/>
                <w:bCs/>
                <w:sz w:val="16"/>
                <w:szCs w:val="16"/>
              </w:rPr>
              <w:t>cool</w:t>
            </w:r>
            <w:proofErr w:type="spellEnd"/>
            <w:r w:rsidRPr="00751BE2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, </w:t>
            </w:r>
            <w:proofErr w:type="spellStart"/>
            <w:r w:rsidRPr="00751BE2">
              <w:rPr>
                <w:rFonts w:ascii="Times New Roman" w:hAnsi="Times New Roman" w:cs="Times New Roman"/>
                <w:bCs/>
                <w:sz w:val="16"/>
                <w:szCs w:val="16"/>
              </w:rPr>
              <w:t>warm</w:t>
            </w:r>
            <w:proofErr w:type="spellEnd"/>
            <w:r w:rsidRPr="00751BE2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, </w:t>
            </w:r>
            <w:proofErr w:type="spellStart"/>
            <w:r w:rsidRPr="00751BE2">
              <w:rPr>
                <w:rFonts w:ascii="Times New Roman" w:hAnsi="Times New Roman" w:cs="Times New Roman"/>
                <w:bCs/>
                <w:sz w:val="16"/>
                <w:szCs w:val="16"/>
              </w:rPr>
              <w:t>go</w:t>
            </w:r>
            <w:proofErr w:type="spellEnd"/>
            <w:r w:rsidRPr="00751BE2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751BE2">
              <w:rPr>
                <w:rFonts w:ascii="Times New Roman" w:hAnsi="Times New Roman" w:cs="Times New Roman"/>
                <w:bCs/>
                <w:sz w:val="16"/>
                <w:szCs w:val="16"/>
              </w:rPr>
              <w:t>to</w:t>
            </w:r>
            <w:proofErr w:type="spellEnd"/>
            <w:r w:rsidRPr="00751BE2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…                       Лексика пассивная: </w:t>
            </w:r>
            <w:proofErr w:type="spellStart"/>
            <w:r w:rsidRPr="00751BE2">
              <w:rPr>
                <w:rFonts w:ascii="Times New Roman" w:hAnsi="Times New Roman" w:cs="Times New Roman"/>
                <w:bCs/>
                <w:sz w:val="16"/>
                <w:szCs w:val="16"/>
              </w:rPr>
              <w:t>southwest</w:t>
            </w:r>
            <w:proofErr w:type="spellEnd"/>
            <w:r w:rsidRPr="00751BE2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, </w:t>
            </w:r>
            <w:proofErr w:type="spellStart"/>
            <w:r w:rsidRPr="00751BE2">
              <w:rPr>
                <w:rFonts w:ascii="Times New Roman" w:hAnsi="Times New Roman" w:cs="Times New Roman"/>
                <w:bCs/>
                <w:sz w:val="16"/>
                <w:szCs w:val="16"/>
              </w:rPr>
              <w:t>south</w:t>
            </w:r>
            <w:proofErr w:type="spellEnd"/>
            <w:r w:rsidRPr="00751BE2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, </w:t>
            </w:r>
            <w:proofErr w:type="spellStart"/>
            <w:r w:rsidRPr="00751BE2">
              <w:rPr>
                <w:rFonts w:ascii="Times New Roman" w:hAnsi="Times New Roman" w:cs="Times New Roman"/>
                <w:bCs/>
                <w:sz w:val="16"/>
                <w:szCs w:val="16"/>
              </w:rPr>
              <w:t>north</w:t>
            </w:r>
            <w:proofErr w:type="spellEnd"/>
            <w:r w:rsidRPr="00751BE2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, </w:t>
            </w:r>
            <w:proofErr w:type="spellStart"/>
            <w:r w:rsidRPr="00751BE2">
              <w:rPr>
                <w:rFonts w:ascii="Times New Roman" w:hAnsi="Times New Roman" w:cs="Times New Roman"/>
                <w:bCs/>
                <w:sz w:val="16"/>
                <w:szCs w:val="16"/>
              </w:rPr>
              <w:t>pick</w:t>
            </w:r>
            <w:proofErr w:type="spellEnd"/>
            <w:r w:rsidRPr="00751BE2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, </w:t>
            </w:r>
            <w:proofErr w:type="spellStart"/>
            <w:r w:rsidRPr="00751BE2">
              <w:rPr>
                <w:rFonts w:ascii="Times New Roman" w:hAnsi="Times New Roman" w:cs="Times New Roman"/>
                <w:bCs/>
                <w:sz w:val="16"/>
                <w:szCs w:val="16"/>
              </w:rPr>
              <w:t>seaside</w:t>
            </w:r>
            <w:proofErr w:type="spellEnd"/>
          </w:p>
        </w:tc>
        <w:tc>
          <w:tcPr>
            <w:tcW w:w="1559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Освоение личностного смысла учения</w:t>
            </w:r>
          </w:p>
        </w:tc>
        <w:tc>
          <w:tcPr>
            <w:tcW w:w="283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Р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– определять  цели  выполнения деятельности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П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– анализировать и сопоставлять, делать выводы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К -  оформлять свои мысли в письменной  речи</w:t>
            </w:r>
            <w:proofErr w:type="gramEnd"/>
          </w:p>
        </w:tc>
        <w:tc>
          <w:tcPr>
            <w:tcW w:w="198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проверка перспективного дом</w:t>
            </w:r>
            <w:proofErr w:type="gram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.з</w:t>
            </w:r>
            <w:proofErr w:type="gram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адания - проектов</w:t>
            </w:r>
          </w:p>
        </w:tc>
        <w:tc>
          <w:tcPr>
            <w:tcW w:w="850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851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850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</w:tr>
      <w:tr w:rsidR="00E4264B" w:rsidRPr="00751BE2" w:rsidTr="00F4689F">
        <w:trPr>
          <w:cantSplit/>
          <w:trHeight w:val="1134"/>
        </w:trPr>
        <w:tc>
          <w:tcPr>
            <w:tcW w:w="534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992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Традиционные места отдыха в Великобритании и России.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УЧ: стр.110, 139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Комбинированный урок</w:t>
            </w:r>
          </w:p>
        </w:tc>
        <w:tc>
          <w:tcPr>
            <w:tcW w:w="283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Познакомиться с традиционными местами отдыха в Великобритании и в России</w:t>
            </w:r>
          </w:p>
        </w:tc>
        <w:tc>
          <w:tcPr>
            <w:tcW w:w="1701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</w:pPr>
            <w:r w:rsidRPr="00751BE2">
              <w:rPr>
                <w:rFonts w:ascii="Times New Roman" w:hAnsi="Times New Roman" w:cs="Times New Roman"/>
                <w:bCs/>
                <w:sz w:val="16"/>
                <w:szCs w:val="16"/>
              </w:rPr>
              <w:t>Познакомить с произведением английской детской литературы. Лексика</w:t>
            </w:r>
            <w:r w:rsidRPr="00751BE2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 xml:space="preserve"> </w:t>
            </w:r>
            <w:r w:rsidRPr="00751BE2">
              <w:rPr>
                <w:rFonts w:ascii="Times New Roman" w:hAnsi="Times New Roman" w:cs="Times New Roman"/>
                <w:bCs/>
                <w:sz w:val="16"/>
                <w:szCs w:val="16"/>
              </w:rPr>
              <w:t>пассивная</w:t>
            </w:r>
            <w:r w:rsidRPr="00751BE2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: shabby. I don’t like it here! This is no place for a country mouse. I’m staying at home</w:t>
            </w:r>
          </w:p>
        </w:tc>
        <w:tc>
          <w:tcPr>
            <w:tcW w:w="1559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Формирование адекватной мотивации к учению</w:t>
            </w:r>
          </w:p>
        </w:tc>
        <w:tc>
          <w:tcPr>
            <w:tcW w:w="283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Р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– определять  план  выполнения деятельности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П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– анализировать и сопоставлять, делать выводы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К -  оформлять свои мысли в речи</w:t>
            </w:r>
            <w:proofErr w:type="gramEnd"/>
          </w:p>
        </w:tc>
        <w:tc>
          <w:tcPr>
            <w:tcW w:w="198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контроль говорения</w:t>
            </w:r>
          </w:p>
        </w:tc>
        <w:tc>
          <w:tcPr>
            <w:tcW w:w="850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851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850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</w:tr>
      <w:tr w:rsidR="00E4264B" w:rsidRPr="00751BE2" w:rsidTr="00F4689F">
        <w:trPr>
          <w:cantSplit/>
          <w:trHeight w:val="1134"/>
        </w:trPr>
        <w:tc>
          <w:tcPr>
            <w:tcW w:w="534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</w:t>
            </w:r>
          </w:p>
        </w:tc>
        <w:tc>
          <w:tcPr>
            <w:tcW w:w="992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Городская мышь и деревенская мышь. Часть 5.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УЧ: стр.112-113,135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Систематизация и обобщение знаний и умений</w:t>
            </w:r>
          </w:p>
        </w:tc>
        <w:tc>
          <w:tcPr>
            <w:tcW w:w="283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Научить читать; воспроизводить </w:t>
            </w:r>
            <w:proofErr w:type="gram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услышанное</w:t>
            </w:r>
            <w:proofErr w:type="gram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; рассказывать о героях</w:t>
            </w:r>
          </w:p>
        </w:tc>
        <w:tc>
          <w:tcPr>
            <w:tcW w:w="1701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Распознавать и употреблять в </w:t>
            </w:r>
            <w:proofErr w:type="gram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речи</w:t>
            </w:r>
            <w:proofErr w:type="gram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 изученные лексические единицы и грамматические явления</w:t>
            </w:r>
          </w:p>
        </w:tc>
        <w:tc>
          <w:tcPr>
            <w:tcW w:w="1559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Освоить роль ученика</w:t>
            </w:r>
          </w:p>
        </w:tc>
        <w:tc>
          <w:tcPr>
            <w:tcW w:w="283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Р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– определять  цели  выполнения деятельности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П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– анализировать и сопоставлять, делать выводы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К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-  слушать и понимать других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Контроль чтения</w:t>
            </w:r>
          </w:p>
        </w:tc>
        <w:tc>
          <w:tcPr>
            <w:tcW w:w="850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851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850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</w:tr>
      <w:tr w:rsidR="00E4264B" w:rsidRPr="00751BE2" w:rsidTr="00F4689F">
        <w:trPr>
          <w:cantSplit/>
          <w:trHeight w:val="1134"/>
        </w:trPr>
        <w:tc>
          <w:tcPr>
            <w:tcW w:w="534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992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Теперь я знаю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УЧ: стр.114-115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Систематизация и обобщение знаний и умений</w:t>
            </w:r>
          </w:p>
        </w:tc>
        <w:tc>
          <w:tcPr>
            <w:tcW w:w="283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Закрепить пройденный языковой материал; подготовиться к тесту</w:t>
            </w:r>
          </w:p>
        </w:tc>
        <w:tc>
          <w:tcPr>
            <w:tcW w:w="1701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Научиться применять приобретенные знания, умения, навыки в конкретной деятельности</w:t>
            </w:r>
          </w:p>
        </w:tc>
        <w:tc>
          <w:tcPr>
            <w:tcW w:w="1559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Формирование адекватной мотивации к учению</w:t>
            </w:r>
          </w:p>
        </w:tc>
        <w:tc>
          <w:tcPr>
            <w:tcW w:w="283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Р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– определять  цели  выполнения деятельности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П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– анализировать и сопоставлять, делать выводы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К -  оформлять свои мысли в устной речи</w:t>
            </w:r>
            <w:proofErr w:type="gramEnd"/>
          </w:p>
        </w:tc>
        <w:tc>
          <w:tcPr>
            <w:tcW w:w="198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контроль говорения</w:t>
            </w:r>
          </w:p>
        </w:tc>
        <w:tc>
          <w:tcPr>
            <w:tcW w:w="850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851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850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</w:tr>
      <w:tr w:rsidR="00E4264B" w:rsidRPr="00751BE2" w:rsidTr="00F4689F">
        <w:trPr>
          <w:cantSplit/>
          <w:trHeight w:val="1134"/>
        </w:trPr>
        <w:tc>
          <w:tcPr>
            <w:tcW w:w="534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</w:t>
            </w:r>
          </w:p>
        </w:tc>
        <w:tc>
          <w:tcPr>
            <w:tcW w:w="992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работа.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КЗ</w:t>
            </w:r>
            <w:proofErr w:type="gramEnd"/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: стр.11-12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29" w:type="dxa"/>
            <w:gridSpan w:val="4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Самостоятельное выполнение тестовых заданий по лексике, грамматике, чтению,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аудированию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, письму и устной речи</w:t>
            </w:r>
          </w:p>
        </w:tc>
        <w:tc>
          <w:tcPr>
            <w:tcW w:w="283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Р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– определять  план  выполнения деятельности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П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– соотносить выполненное задание с образцом 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К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-  участвовать в работе группы</w:t>
            </w:r>
          </w:p>
        </w:tc>
        <w:tc>
          <w:tcPr>
            <w:tcW w:w="198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контроль лексико-грам.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нав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, говорения, чтения, </w:t>
            </w:r>
            <w:proofErr w:type="spell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аудир</w:t>
            </w:r>
            <w:proofErr w:type="spell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., письма</w:t>
            </w:r>
          </w:p>
        </w:tc>
        <w:tc>
          <w:tcPr>
            <w:tcW w:w="850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851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850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</w:tr>
      <w:tr w:rsidR="00E4264B" w:rsidRPr="00751BE2" w:rsidTr="00F4689F">
        <w:trPr>
          <w:cantSplit/>
          <w:trHeight w:val="1134"/>
        </w:trPr>
        <w:tc>
          <w:tcPr>
            <w:tcW w:w="534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992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Подведение итогов.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УЧ: стр.116-117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Актуализация знаний и умения</w:t>
            </w:r>
          </w:p>
        </w:tc>
        <w:tc>
          <w:tcPr>
            <w:tcW w:w="283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Повторить пройденное</w:t>
            </w:r>
          </w:p>
        </w:tc>
        <w:tc>
          <w:tcPr>
            <w:tcW w:w="1701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Научиться применять приобретенные знания, умения, навыки в конкретной деятельности</w:t>
            </w:r>
          </w:p>
        </w:tc>
        <w:tc>
          <w:tcPr>
            <w:tcW w:w="1559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Формирование адекватной мотивации к учению</w:t>
            </w:r>
          </w:p>
        </w:tc>
        <w:tc>
          <w:tcPr>
            <w:tcW w:w="283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Р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– определять  план  выполнения деятельности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П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– самостоятельно делать выводы 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К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-  участвовать в работе группы</w:t>
            </w:r>
          </w:p>
        </w:tc>
        <w:tc>
          <w:tcPr>
            <w:tcW w:w="198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Практикум</w:t>
            </w:r>
          </w:p>
        </w:tc>
        <w:tc>
          <w:tcPr>
            <w:tcW w:w="850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851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850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</w:tr>
      <w:tr w:rsidR="00E4264B" w:rsidRPr="00751BE2" w:rsidTr="00F4689F">
        <w:trPr>
          <w:cantSplit/>
          <w:trHeight w:val="1134"/>
        </w:trPr>
        <w:tc>
          <w:tcPr>
            <w:tcW w:w="534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992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Обобщение.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УЧ: стр.118-119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Актуализация знаний и умения</w:t>
            </w:r>
          </w:p>
        </w:tc>
        <w:tc>
          <w:tcPr>
            <w:tcW w:w="283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Повторить пройденное</w:t>
            </w:r>
          </w:p>
        </w:tc>
        <w:tc>
          <w:tcPr>
            <w:tcW w:w="1701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Распознавать и употреблять в </w:t>
            </w:r>
            <w:proofErr w:type="gramStart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речи</w:t>
            </w:r>
            <w:proofErr w:type="gramEnd"/>
            <w:r w:rsidRPr="00751BE2">
              <w:rPr>
                <w:rFonts w:ascii="Times New Roman" w:hAnsi="Times New Roman" w:cs="Times New Roman"/>
                <w:sz w:val="16"/>
                <w:szCs w:val="16"/>
              </w:rPr>
              <w:t xml:space="preserve"> изученные лексические единицы и грамматические явления. Лексика</w:t>
            </w:r>
            <w:r w:rsidRPr="00751BE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пассивная</w:t>
            </w:r>
            <w:r w:rsidRPr="00751BE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: turn around, touch the ground, prayers, turn off the lights, good night</w:t>
            </w:r>
          </w:p>
        </w:tc>
        <w:tc>
          <w:tcPr>
            <w:tcW w:w="1559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Формирование адекватной мотивации к учению</w:t>
            </w:r>
          </w:p>
        </w:tc>
        <w:tc>
          <w:tcPr>
            <w:tcW w:w="283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Р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– определять  план  выполнения деятельности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П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– самостоятельно делать выводы </w:t>
            </w:r>
          </w:p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>К</w:t>
            </w:r>
            <w:proofErr w:type="gramEnd"/>
            <w:r w:rsidRPr="00751BE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-  участвовать в работе группы</w:t>
            </w:r>
          </w:p>
        </w:tc>
        <w:tc>
          <w:tcPr>
            <w:tcW w:w="198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1BE2">
              <w:rPr>
                <w:rFonts w:ascii="Times New Roman" w:hAnsi="Times New Roman" w:cs="Times New Roman"/>
                <w:sz w:val="16"/>
                <w:szCs w:val="16"/>
              </w:rPr>
              <w:t>Практикум</w:t>
            </w:r>
          </w:p>
        </w:tc>
        <w:tc>
          <w:tcPr>
            <w:tcW w:w="850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851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850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</w:tr>
      <w:tr w:rsidR="00E4264B" w:rsidRPr="00751BE2" w:rsidTr="00F4689F">
        <w:trPr>
          <w:cantSplit/>
          <w:trHeight w:val="1134"/>
        </w:trPr>
        <w:tc>
          <w:tcPr>
            <w:tcW w:w="534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69-70</w:t>
            </w:r>
          </w:p>
        </w:tc>
        <w:tc>
          <w:tcPr>
            <w:tcW w:w="992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B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</w:t>
            </w:r>
          </w:p>
        </w:tc>
        <w:tc>
          <w:tcPr>
            <w:tcW w:w="1134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1559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</w:tcPr>
          <w:p w:rsidR="00E4264B" w:rsidRPr="00751BE2" w:rsidRDefault="00E4264B" w:rsidP="00662AF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851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850" w:type="dxa"/>
          </w:tcPr>
          <w:p w:rsidR="00E4264B" w:rsidRPr="00751BE2" w:rsidRDefault="00E4264B" w:rsidP="006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</w:pPr>
          </w:p>
        </w:tc>
      </w:tr>
    </w:tbl>
    <w:p w:rsidR="009D4911" w:rsidRPr="00751BE2" w:rsidRDefault="009D4911" w:rsidP="00662AFD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sectPr w:rsidR="009D4911" w:rsidRPr="00751BE2" w:rsidSect="0058613E">
      <w:pgSz w:w="16838" w:h="11906" w:orient="landscape"/>
      <w:pgMar w:top="284" w:right="111" w:bottom="0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32C6" w:rsidRDefault="00F932C6" w:rsidP="001D01CF">
      <w:pPr>
        <w:spacing w:after="0" w:line="240" w:lineRule="auto"/>
      </w:pPr>
      <w:r>
        <w:separator/>
      </w:r>
    </w:p>
  </w:endnote>
  <w:endnote w:type="continuationSeparator" w:id="0">
    <w:p w:rsidR="00F932C6" w:rsidRDefault="00F932C6" w:rsidP="001D01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32C6" w:rsidRDefault="00F932C6" w:rsidP="001D01CF">
      <w:pPr>
        <w:spacing w:after="0" w:line="240" w:lineRule="auto"/>
      </w:pPr>
      <w:r>
        <w:separator/>
      </w:r>
    </w:p>
  </w:footnote>
  <w:footnote w:type="continuationSeparator" w:id="0">
    <w:p w:rsidR="00F932C6" w:rsidRDefault="00F932C6" w:rsidP="001D01C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01C91"/>
    <w:rsid w:val="000B6385"/>
    <w:rsid w:val="001D01CF"/>
    <w:rsid w:val="0029662A"/>
    <w:rsid w:val="00445F58"/>
    <w:rsid w:val="004B01EB"/>
    <w:rsid w:val="004D7D54"/>
    <w:rsid w:val="0058613E"/>
    <w:rsid w:val="00662AFD"/>
    <w:rsid w:val="00677DE2"/>
    <w:rsid w:val="00701C91"/>
    <w:rsid w:val="007313E2"/>
    <w:rsid w:val="00744777"/>
    <w:rsid w:val="00751BE2"/>
    <w:rsid w:val="007A3E88"/>
    <w:rsid w:val="008C48F0"/>
    <w:rsid w:val="00996D96"/>
    <w:rsid w:val="009A418C"/>
    <w:rsid w:val="009A50C3"/>
    <w:rsid w:val="009D4911"/>
    <w:rsid w:val="00B17AE5"/>
    <w:rsid w:val="00B343E9"/>
    <w:rsid w:val="00B34F0F"/>
    <w:rsid w:val="00C33585"/>
    <w:rsid w:val="00C7618A"/>
    <w:rsid w:val="00D57306"/>
    <w:rsid w:val="00E4264B"/>
    <w:rsid w:val="00E83683"/>
    <w:rsid w:val="00F14E2F"/>
    <w:rsid w:val="00F4689F"/>
    <w:rsid w:val="00F932C6"/>
    <w:rsid w:val="00FB15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1CF"/>
  </w:style>
  <w:style w:type="paragraph" w:styleId="3">
    <w:name w:val="heading 3"/>
    <w:basedOn w:val="a"/>
    <w:next w:val="a"/>
    <w:link w:val="30"/>
    <w:qFormat/>
    <w:rsid w:val="00B17AE5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01CF"/>
    <w:pPr>
      <w:ind w:left="720"/>
      <w:contextualSpacing/>
    </w:pPr>
  </w:style>
  <w:style w:type="paragraph" w:styleId="a4">
    <w:name w:val="footnote text"/>
    <w:basedOn w:val="a"/>
    <w:link w:val="a5"/>
    <w:semiHidden/>
    <w:rsid w:val="001D01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semiHidden/>
    <w:rsid w:val="001D01C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"/>
    <w:link w:val="a7"/>
    <w:rsid w:val="009D491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D491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B17AE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C48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C48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1CF"/>
  </w:style>
  <w:style w:type="paragraph" w:styleId="3">
    <w:name w:val="heading 3"/>
    <w:basedOn w:val="a"/>
    <w:next w:val="a"/>
    <w:link w:val="30"/>
    <w:qFormat/>
    <w:rsid w:val="00B17AE5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01CF"/>
    <w:pPr>
      <w:ind w:left="720"/>
      <w:contextualSpacing/>
    </w:pPr>
  </w:style>
  <w:style w:type="paragraph" w:styleId="a4">
    <w:name w:val="footnote text"/>
    <w:basedOn w:val="a"/>
    <w:link w:val="a5"/>
    <w:semiHidden/>
    <w:rsid w:val="001D01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semiHidden/>
    <w:rsid w:val="001D01C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"/>
    <w:link w:val="a7"/>
    <w:rsid w:val="009D491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D491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B17AE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A76669-8C56-4543-8E32-28FDD5DCDA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15</Pages>
  <Words>6087</Words>
  <Characters>34696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18</cp:revision>
  <cp:lastPrinted>2018-01-23T14:50:00Z</cp:lastPrinted>
  <dcterms:created xsi:type="dcterms:W3CDTF">2015-08-22T12:25:00Z</dcterms:created>
  <dcterms:modified xsi:type="dcterms:W3CDTF">2018-06-25T11:54:00Z</dcterms:modified>
</cp:coreProperties>
</file>